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7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952"/>
        <w:gridCol w:w="7020"/>
      </w:tblGrid>
      <w:tr w:rsidR="009D7E85" w:rsidRPr="009B4E61" w14:paraId="33317CA4" w14:textId="77777777" w:rsidTr="00F4780E">
        <w:trPr>
          <w:trHeight w:val="3960"/>
        </w:trPr>
        <w:tc>
          <w:tcPr>
            <w:tcW w:w="2952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Default="009D7E85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F527E4" w:rsidRDefault="009D7E85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4D93046F" w14:textId="77777777" w:rsidR="00F4780E" w:rsidRPr="000C11F8" w:rsidRDefault="00F4780E" w:rsidP="00F4780E">
            <w:pPr>
              <w:spacing w:after="0" w:line="240" w:lineRule="auto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C11F8">
              <w:rPr>
                <w:rFonts w:asciiTheme="minorBidi" w:hAnsiTheme="minorBidi"/>
                <w:b/>
                <w:bCs/>
                <w:sz w:val="20"/>
                <w:szCs w:val="20"/>
              </w:rPr>
              <w:t>Dr. Aqsa Shareef</w:t>
            </w:r>
          </w:p>
          <w:p w14:paraId="1C1E0512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r w:rsidRPr="00F4780E">
              <w:rPr>
                <w:rFonts w:asciiTheme="minorBidi" w:hAnsiTheme="minorBidi"/>
                <w:sz w:val="20"/>
                <w:szCs w:val="20"/>
              </w:rPr>
              <w:t xml:space="preserve">Instructor Nutrition </w:t>
            </w:r>
          </w:p>
          <w:p w14:paraId="492D24FE" w14:textId="11739A2B" w:rsidR="00F4780E" w:rsidRPr="00F4780E" w:rsidRDefault="00F4780E" w:rsidP="00D94627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r w:rsidRPr="00F4780E">
              <w:rPr>
                <w:rFonts w:asciiTheme="minorBidi" w:hAnsiTheme="minorBidi"/>
                <w:sz w:val="20"/>
                <w:szCs w:val="20"/>
              </w:rPr>
              <w:t>UVAS Lahore</w:t>
            </w:r>
          </w:p>
          <w:p w14:paraId="63F0FEEF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  <w:p w14:paraId="2F710EC9" w14:textId="77777777" w:rsidR="00F4780E" w:rsidRPr="000C11F8" w:rsidRDefault="00F4780E" w:rsidP="00F4780E">
            <w:pPr>
              <w:spacing w:after="0" w:line="240" w:lineRule="auto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C11F8">
              <w:rPr>
                <w:rFonts w:asciiTheme="minorBidi" w:hAnsiTheme="minorBidi"/>
                <w:b/>
                <w:bCs/>
                <w:sz w:val="20"/>
                <w:szCs w:val="20"/>
              </w:rPr>
              <w:t>Dr. Muhammad Rizwan Tariq</w:t>
            </w:r>
          </w:p>
          <w:p w14:paraId="1F510771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r w:rsidRPr="00F4780E">
              <w:rPr>
                <w:rFonts w:asciiTheme="minorBidi" w:hAnsiTheme="minorBidi"/>
                <w:sz w:val="20"/>
                <w:szCs w:val="20"/>
              </w:rPr>
              <w:t xml:space="preserve">Manager Processing </w:t>
            </w:r>
          </w:p>
          <w:p w14:paraId="02974C67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F4780E">
              <w:rPr>
                <w:rFonts w:asciiTheme="minorBidi" w:hAnsiTheme="minorBidi"/>
                <w:sz w:val="20"/>
                <w:szCs w:val="20"/>
              </w:rPr>
              <w:t>Hajveri</w:t>
            </w:r>
            <w:proofErr w:type="spellEnd"/>
            <w:r w:rsidRPr="00F4780E">
              <w:rPr>
                <w:rFonts w:asciiTheme="minorBidi" w:hAnsiTheme="minorBidi"/>
                <w:sz w:val="20"/>
                <w:szCs w:val="20"/>
              </w:rPr>
              <w:t xml:space="preserve"> Foods</w:t>
            </w:r>
          </w:p>
          <w:p w14:paraId="27C8C1C7" w14:textId="7FF3387C" w:rsidR="00F4780E" w:rsidRPr="00F4780E" w:rsidRDefault="00F4780E" w:rsidP="00D94627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r w:rsidRPr="00F4780E">
              <w:rPr>
                <w:rFonts w:asciiTheme="minorBidi" w:hAnsiTheme="minorBidi"/>
                <w:sz w:val="20"/>
                <w:szCs w:val="20"/>
              </w:rPr>
              <w:t>Multan</w:t>
            </w:r>
          </w:p>
          <w:p w14:paraId="5BBEA5BF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  <w:p w14:paraId="3BE9741E" w14:textId="7A5E36C7" w:rsidR="00F4780E" w:rsidRPr="000C11F8" w:rsidRDefault="00F4780E" w:rsidP="00F4780E">
            <w:pPr>
              <w:spacing w:after="0" w:line="240" w:lineRule="auto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C11F8">
              <w:rPr>
                <w:rFonts w:asciiTheme="minorBidi" w:hAnsiTheme="minorBidi"/>
                <w:b/>
                <w:bCs/>
                <w:sz w:val="20"/>
                <w:szCs w:val="20"/>
              </w:rPr>
              <w:t>Dr.</w:t>
            </w:r>
            <w:r w:rsidR="009E37F6" w:rsidRPr="000C11F8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</w:t>
            </w:r>
            <w:r w:rsidRPr="000C11F8">
              <w:rPr>
                <w:rFonts w:asciiTheme="minorBidi" w:hAnsiTheme="minorBidi"/>
                <w:b/>
                <w:bCs/>
                <w:sz w:val="20"/>
                <w:szCs w:val="20"/>
              </w:rPr>
              <w:t>Rubab Sattar</w:t>
            </w:r>
          </w:p>
          <w:p w14:paraId="061873AD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r w:rsidRPr="00F4780E">
              <w:rPr>
                <w:rFonts w:asciiTheme="minorBidi" w:hAnsiTheme="minorBidi"/>
                <w:sz w:val="20"/>
                <w:szCs w:val="20"/>
              </w:rPr>
              <w:t>Visiting Faculty</w:t>
            </w:r>
          </w:p>
          <w:p w14:paraId="731A5FFA" w14:textId="6BFD9586" w:rsidR="00F4780E" w:rsidRPr="00F4780E" w:rsidRDefault="009E37F6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 xml:space="preserve">Agriculture University </w:t>
            </w:r>
            <w:proofErr w:type="spellStart"/>
            <w:r>
              <w:rPr>
                <w:rFonts w:asciiTheme="minorBidi" w:hAnsiTheme="minorBidi"/>
                <w:sz w:val="20"/>
                <w:szCs w:val="20"/>
              </w:rPr>
              <w:t>Peashawar</w:t>
            </w:r>
            <w:proofErr w:type="spellEnd"/>
            <w:r w:rsidR="00F4780E" w:rsidRPr="00F4780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2D06AC2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  <w:p w14:paraId="009C645B" w14:textId="77777777" w:rsidR="00F4780E" w:rsidRPr="000C11F8" w:rsidRDefault="00F4780E" w:rsidP="00F4780E">
            <w:pPr>
              <w:spacing w:after="0" w:line="240" w:lineRule="auto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C11F8">
              <w:rPr>
                <w:rFonts w:asciiTheme="minorBidi" w:hAnsiTheme="minorBidi"/>
                <w:b/>
                <w:bCs/>
                <w:sz w:val="20"/>
                <w:szCs w:val="20"/>
              </w:rPr>
              <w:t>Ms Noor Fatima</w:t>
            </w:r>
          </w:p>
          <w:p w14:paraId="0AC29C4D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r w:rsidRPr="00F4780E">
              <w:rPr>
                <w:rFonts w:asciiTheme="minorBidi" w:hAnsiTheme="minorBidi"/>
                <w:sz w:val="20"/>
                <w:szCs w:val="20"/>
              </w:rPr>
              <w:t>Quality Control Manager</w:t>
            </w:r>
          </w:p>
          <w:p w14:paraId="66F2F403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r w:rsidRPr="00F4780E">
              <w:rPr>
                <w:rFonts w:asciiTheme="minorBidi" w:hAnsiTheme="minorBidi"/>
                <w:sz w:val="20"/>
                <w:szCs w:val="20"/>
              </w:rPr>
              <w:t>Cakes and Bakes, Lahore</w:t>
            </w:r>
          </w:p>
          <w:p w14:paraId="2B364DF0" w14:textId="77777777" w:rsidR="00F4780E" w:rsidRP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  <w:p w14:paraId="5D58BD96" w14:textId="77777777" w:rsidR="00F4780E" w:rsidRPr="000C11F8" w:rsidRDefault="00F4780E" w:rsidP="00F4780E">
            <w:pPr>
              <w:spacing w:after="0" w:line="240" w:lineRule="auto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C11F8">
              <w:rPr>
                <w:rFonts w:asciiTheme="minorBidi" w:hAnsiTheme="minorBidi"/>
                <w:b/>
                <w:bCs/>
                <w:sz w:val="20"/>
                <w:szCs w:val="20"/>
              </w:rPr>
              <w:t>Ms. Mehak Hameed</w:t>
            </w:r>
            <w:r w:rsidRPr="000C11F8">
              <w:rPr>
                <w:rFonts w:asciiTheme="minorBidi" w:hAnsiTheme="minorBidi"/>
                <w:b/>
                <w:bCs/>
                <w:sz w:val="20"/>
                <w:szCs w:val="20"/>
              </w:rPr>
              <w:tab/>
            </w:r>
          </w:p>
          <w:p w14:paraId="306E15AF" w14:textId="77777777" w:rsidR="00F4780E" w:rsidRDefault="00F4780E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  <w:r w:rsidRPr="00F4780E">
              <w:rPr>
                <w:rFonts w:asciiTheme="minorBidi" w:hAnsiTheme="minorBidi"/>
                <w:sz w:val="20"/>
                <w:szCs w:val="20"/>
              </w:rPr>
              <w:t>Production Manager Hico, Lahore</w:t>
            </w:r>
          </w:p>
          <w:p w14:paraId="3AA86F60" w14:textId="77777777" w:rsidR="00D94627" w:rsidRDefault="00D94627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  <w:p w14:paraId="38217169" w14:textId="2620FD0F" w:rsidR="00D94627" w:rsidRPr="000C11F8" w:rsidRDefault="009E37F6" w:rsidP="00F4780E">
            <w:pPr>
              <w:spacing w:after="0" w:line="240" w:lineRule="auto"/>
              <w:rPr>
                <w:rFonts w:asciiTheme="minorBidi" w:hAnsiTheme="minorBidi"/>
                <w:b/>
                <w:bCs/>
              </w:rPr>
            </w:pPr>
            <w:r w:rsidRPr="000C11F8">
              <w:rPr>
                <w:rFonts w:asciiTheme="minorBidi" w:hAnsiTheme="minorBidi"/>
                <w:b/>
                <w:bCs/>
              </w:rPr>
              <w:t>Dr. Muhammad Waseem</w:t>
            </w:r>
          </w:p>
          <w:p w14:paraId="20144E2F" w14:textId="77777777" w:rsidR="009E37F6" w:rsidRDefault="009E37F6" w:rsidP="009E37F6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/>
                <w:sz w:val="20"/>
                <w:szCs w:val="20"/>
                <w:lang w:val="en-US"/>
              </w:rPr>
              <w:t xml:space="preserve">Assistant Prof. </w:t>
            </w:r>
          </w:p>
          <w:p w14:paraId="3506CD5F" w14:textId="4608348B" w:rsidR="009E37F6" w:rsidRPr="009E37F6" w:rsidRDefault="009E37F6" w:rsidP="009E37F6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US"/>
              </w:rPr>
            </w:pPr>
            <w:proofErr w:type="spellStart"/>
            <w:r w:rsidRPr="009E37F6">
              <w:rPr>
                <w:rFonts w:asciiTheme="minorBidi" w:hAnsiTheme="minorBidi"/>
                <w:sz w:val="20"/>
                <w:szCs w:val="20"/>
                <w:lang w:val="en-US"/>
              </w:rPr>
              <w:t>Lasbela</w:t>
            </w:r>
            <w:proofErr w:type="spellEnd"/>
            <w:r w:rsidRPr="009E37F6">
              <w:rPr>
                <w:rFonts w:asciiTheme="minorBidi" w:hAnsiTheme="minorBidi"/>
                <w:sz w:val="20"/>
                <w:szCs w:val="20"/>
                <w:lang w:val="en-US"/>
              </w:rPr>
              <w:t xml:space="preserve"> University of Agriculture, </w:t>
            </w:r>
            <w:proofErr w:type="spellStart"/>
            <w:r w:rsidRPr="009E37F6">
              <w:rPr>
                <w:rFonts w:asciiTheme="minorBidi" w:hAnsiTheme="minorBidi"/>
                <w:sz w:val="20"/>
                <w:szCs w:val="20"/>
                <w:lang w:val="en-US"/>
              </w:rPr>
              <w:t>Lasbela</w:t>
            </w:r>
            <w:proofErr w:type="spellEnd"/>
            <w:r w:rsidRPr="009E37F6">
              <w:rPr>
                <w:rFonts w:asciiTheme="minorBidi" w:hAnsiTheme="minorBidi"/>
                <w:sz w:val="20"/>
                <w:szCs w:val="20"/>
                <w:lang w:val="en-US"/>
              </w:rPr>
              <w:t xml:space="preserve"> Balochistan</w:t>
            </w:r>
          </w:p>
          <w:p w14:paraId="3FB56F41" w14:textId="5872315D" w:rsidR="009E37F6" w:rsidRPr="00F4780E" w:rsidRDefault="009E37F6" w:rsidP="00F4780E">
            <w:pPr>
              <w:spacing w:after="0" w:line="240" w:lineRule="auto"/>
              <w:rPr>
                <w:rFonts w:asciiTheme="minorBidi" w:hAnsiTheme="minorBidi"/>
                <w:sz w:val="20"/>
                <w:szCs w:val="20"/>
              </w:rPr>
            </w:pPr>
          </w:p>
          <w:p w14:paraId="0A42AD86" w14:textId="5B34FF44" w:rsidR="00F4780E" w:rsidRPr="000C11F8" w:rsidRDefault="000C11F8" w:rsidP="00F4780E">
            <w:pPr>
              <w:rPr>
                <w:rFonts w:asciiTheme="minorBidi" w:hAnsiTheme="minorBidi"/>
                <w:b/>
                <w:bCs/>
                <w:sz w:val="20"/>
              </w:rPr>
            </w:pPr>
            <w:proofErr w:type="spellStart"/>
            <w:r w:rsidRPr="000C11F8">
              <w:rPr>
                <w:rFonts w:asciiTheme="minorBidi" w:hAnsiTheme="minorBidi"/>
                <w:b/>
                <w:bCs/>
                <w:sz w:val="20"/>
              </w:rPr>
              <w:t>Engg</w:t>
            </w:r>
            <w:proofErr w:type="spellEnd"/>
            <w:r w:rsidRPr="000C11F8">
              <w:rPr>
                <w:rFonts w:asciiTheme="minorBidi" w:hAnsiTheme="minorBidi"/>
                <w:b/>
                <w:bCs/>
                <w:sz w:val="20"/>
              </w:rPr>
              <w:t xml:space="preserve">. Inayat </w:t>
            </w:r>
            <w:proofErr w:type="spellStart"/>
            <w:r w:rsidRPr="000C11F8">
              <w:rPr>
                <w:rFonts w:asciiTheme="minorBidi" w:hAnsiTheme="minorBidi"/>
                <w:b/>
                <w:bCs/>
                <w:sz w:val="20"/>
              </w:rPr>
              <w:t>ur</w:t>
            </w:r>
            <w:proofErr w:type="spellEnd"/>
            <w:r w:rsidRPr="000C11F8">
              <w:rPr>
                <w:rFonts w:asciiTheme="minorBidi" w:hAnsiTheme="minorBidi"/>
                <w:b/>
                <w:bCs/>
                <w:sz w:val="20"/>
              </w:rPr>
              <w:t xml:space="preserve"> Rehman</w:t>
            </w:r>
          </w:p>
          <w:p w14:paraId="596ED501" w14:textId="48EEE8B3" w:rsidR="00E07339" w:rsidRDefault="000C11F8" w:rsidP="00E07339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Lead DACUM </w:t>
            </w:r>
          </w:p>
          <w:p w14:paraId="64D6F3F9" w14:textId="77777777" w:rsidR="00E07339" w:rsidRPr="00752817" w:rsidRDefault="00E07339" w:rsidP="00407BD1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226ACFB" w14:textId="77777777" w:rsidR="0048075C" w:rsidRDefault="0048075C" w:rsidP="0048075C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0FDFB618" w14:textId="77777777" w:rsidR="009354B5" w:rsidRDefault="009354B5" w:rsidP="00752817">
            <w:pPr>
              <w:pStyle w:val="OccupationalProfilePanelMember"/>
              <w:spacing w:after="0" w:line="240" w:lineRule="auto"/>
              <w:ind w:left="-30"/>
              <w:rPr>
                <w:rFonts w:ascii="Arial" w:hAnsi="Arial" w:cs="Arial"/>
              </w:rPr>
            </w:pPr>
          </w:p>
          <w:p w14:paraId="449B594F" w14:textId="77777777" w:rsidR="005B4DC0" w:rsidRDefault="005B4DC0" w:rsidP="005B4DC0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C1CC567" w14:textId="596151F5" w:rsidR="005B4DC0" w:rsidRPr="005B4DC0" w:rsidRDefault="00D94627" w:rsidP="00E07339">
            <w:pPr>
              <w:pStyle w:val="OccupationalProfilePanelMember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 w:val="0"/>
              </w:rPr>
              <w:t>Coordinators</w:t>
            </w:r>
            <w:r w:rsidR="005B4DC0" w:rsidRPr="005B4DC0">
              <w:rPr>
                <w:rFonts w:ascii="Arial" w:hAnsi="Arial" w:cs="Arial"/>
                <w:b/>
                <w:bCs w:val="0"/>
              </w:rPr>
              <w:t>:</w:t>
            </w:r>
          </w:p>
          <w:p w14:paraId="61133038" w14:textId="6AFCD54F" w:rsidR="005B4DC0" w:rsidRPr="00F4780E" w:rsidRDefault="00E07339" w:rsidP="00E07339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780E">
              <w:rPr>
                <w:rFonts w:ascii="Arial" w:hAnsi="Arial" w:cs="Arial"/>
                <w:sz w:val="20"/>
                <w:szCs w:val="20"/>
              </w:rPr>
              <w:t>Nadeem Humza,</w:t>
            </w:r>
          </w:p>
          <w:p w14:paraId="33C3D872" w14:textId="5036D93C" w:rsidR="00E07339" w:rsidRPr="00F4780E" w:rsidRDefault="00E07339" w:rsidP="00E07339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780E">
              <w:rPr>
                <w:rFonts w:ascii="Arial" w:hAnsi="Arial" w:cs="Arial"/>
                <w:sz w:val="20"/>
                <w:szCs w:val="20"/>
              </w:rPr>
              <w:t>Asst. Director,</w:t>
            </w:r>
          </w:p>
          <w:p w14:paraId="5EAD79F7" w14:textId="189DDB22" w:rsidR="00E07339" w:rsidRPr="00F4780E" w:rsidRDefault="00E07339" w:rsidP="00E07339">
            <w:pPr>
              <w:pStyle w:val="OccupationalProfilePanelMemb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780E">
              <w:rPr>
                <w:rFonts w:ascii="Arial" w:hAnsi="Arial" w:cs="Arial"/>
                <w:sz w:val="20"/>
                <w:szCs w:val="20"/>
              </w:rPr>
              <w:t>NAVTTC, Islamabad</w:t>
            </w:r>
          </w:p>
          <w:p w14:paraId="4A095D16" w14:textId="77777777" w:rsidR="002F29E7" w:rsidRDefault="002F29E7" w:rsidP="00A95900">
            <w:pPr>
              <w:pStyle w:val="OccupationalProfilePanelMember"/>
              <w:spacing w:after="0" w:line="240" w:lineRule="auto"/>
              <w:ind w:left="371"/>
              <w:rPr>
                <w:rFonts w:ascii="Arial" w:hAnsi="Arial" w:cs="Arial"/>
              </w:rPr>
            </w:pPr>
          </w:p>
          <w:p w14:paraId="2512F50C" w14:textId="010E876D" w:rsidR="009D7E85" w:rsidRDefault="009D7E85" w:rsidP="00F66D3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6E1B0B" w14:textId="0C10428D" w:rsidR="00083081" w:rsidRDefault="00083081" w:rsidP="00F66D3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6D5DA1F" w14:textId="77777777" w:rsidR="00083081" w:rsidRDefault="00083081" w:rsidP="00F66D3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Pr="00F527E4" w:rsidRDefault="009D7E85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14:paraId="7F58BF95" w14:textId="77777777" w:rsidR="009D7E85" w:rsidRDefault="009D7E85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3FA5A909" w14:textId="7BB649D1" w:rsidR="00E07339" w:rsidRPr="00F4780E" w:rsidRDefault="00F4780E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4780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Ms. </w:t>
            </w:r>
            <w:proofErr w:type="spellStart"/>
            <w:r w:rsidRPr="00F4780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Qurbat</w:t>
            </w:r>
            <w:proofErr w:type="spellEnd"/>
            <w:r w:rsidRPr="00F4780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Zahra.</w:t>
            </w:r>
          </w:p>
          <w:p w14:paraId="393C9741" w14:textId="233DD81B" w:rsidR="00F4780E" w:rsidRPr="00E07339" w:rsidRDefault="00F4780E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F4780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Lahore</w:t>
            </w:r>
          </w:p>
          <w:p w14:paraId="4915CC7E" w14:textId="4FF41B00" w:rsidR="00995B06" w:rsidRPr="00995B06" w:rsidRDefault="00995B06" w:rsidP="00F66D35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903C6F8" w14:textId="77777777" w:rsidR="00D94627" w:rsidRDefault="00D94627" w:rsidP="00BB0142">
            <w:pPr>
              <w:pStyle w:val="OccupationalProfileTitle"/>
              <w:spacing w:line="276" w:lineRule="auto"/>
            </w:pPr>
            <w:r>
              <w:t xml:space="preserve">Occupational Profile </w:t>
            </w:r>
          </w:p>
          <w:p w14:paraId="1F2618AE" w14:textId="77777777" w:rsidR="00D94627" w:rsidRDefault="00D94627" w:rsidP="00BB0142">
            <w:pPr>
              <w:pStyle w:val="OccupationalProfileTitle"/>
              <w:spacing w:line="276" w:lineRule="auto"/>
            </w:pPr>
            <w:r>
              <w:t xml:space="preserve">for </w:t>
            </w:r>
          </w:p>
          <w:p w14:paraId="39CB6EDF" w14:textId="77777777" w:rsidR="00D94627" w:rsidRDefault="00D94627" w:rsidP="00BB0142">
            <w:pPr>
              <w:pStyle w:val="OccupationalProfileTitle"/>
              <w:spacing w:line="276" w:lineRule="auto"/>
              <w:rPr>
                <w:iCs/>
              </w:rPr>
            </w:pPr>
            <w:r w:rsidRPr="00E87C8A">
              <w:t xml:space="preserve">National </w:t>
            </w:r>
            <w:r>
              <w:t xml:space="preserve">Diploma </w:t>
            </w:r>
            <w:r w:rsidRPr="00E87C8A">
              <w:t xml:space="preserve">Level </w:t>
            </w:r>
            <w:r>
              <w:t>4</w:t>
            </w:r>
            <w:r w:rsidRPr="00E87C8A">
              <w:t xml:space="preserve"> </w:t>
            </w:r>
            <w:r>
              <w:t>in</w:t>
            </w:r>
            <w:r w:rsidR="00D30F8E" w:rsidRPr="00C409D3">
              <w:rPr>
                <w:iCs/>
              </w:rPr>
              <w:t xml:space="preserve"> </w:t>
            </w:r>
          </w:p>
          <w:p w14:paraId="3F0714EB" w14:textId="138D964B" w:rsidR="00CB7985" w:rsidRPr="00C409D3" w:rsidRDefault="00730D6F" w:rsidP="00BB0142">
            <w:pPr>
              <w:pStyle w:val="OccupationalProfileTitle"/>
              <w:spacing w:line="276" w:lineRule="auto"/>
              <w:rPr>
                <w:iCs/>
              </w:rPr>
            </w:pPr>
            <w:r w:rsidRPr="00C409D3">
              <w:rPr>
                <w:iCs/>
              </w:rPr>
              <w:t>“</w:t>
            </w:r>
            <w:r w:rsidR="00F4780E" w:rsidRPr="00F4780E">
              <w:rPr>
                <w:iCs/>
                <w:lang w:val="en-GB"/>
              </w:rPr>
              <w:t>Dairy Technician</w:t>
            </w:r>
            <w:r w:rsidRPr="00C409D3">
              <w:rPr>
                <w:iCs/>
              </w:rPr>
              <w:t>”</w:t>
            </w:r>
          </w:p>
          <w:p w14:paraId="058750C0" w14:textId="4C69409F" w:rsidR="009D7E85" w:rsidRPr="00E07339" w:rsidRDefault="009D7E85" w:rsidP="00CB7985">
            <w:pPr>
              <w:pStyle w:val="OccupationalProfileTitle"/>
              <w:spacing w:line="276" w:lineRule="auto"/>
              <w:rPr>
                <w:iCs/>
              </w:rPr>
            </w:pPr>
          </w:p>
        </w:tc>
      </w:tr>
      <w:tr w:rsidR="009D7E85" w:rsidRPr="009B4E61" w14:paraId="34AE570F" w14:textId="77777777" w:rsidTr="00F4780E">
        <w:trPr>
          <w:trHeight w:hRule="exact" w:val="1332"/>
        </w:trPr>
        <w:tc>
          <w:tcPr>
            <w:tcW w:w="2952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6552C6" w:rsidRDefault="009D7E85" w:rsidP="00F66D35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321397AB" w14:textId="26541DCC" w:rsidR="009D7E85" w:rsidRPr="00D94627" w:rsidRDefault="00F4780E" w:rsidP="00F66D35">
            <w:pPr>
              <w:pStyle w:val="OccupationalProfileDate"/>
              <w:spacing w:line="276" w:lineRule="auto"/>
              <w:rPr>
                <w:iCs/>
              </w:rPr>
            </w:pPr>
            <w:r w:rsidRPr="00D94627">
              <w:rPr>
                <w:iCs/>
              </w:rPr>
              <w:t>22</w:t>
            </w:r>
            <w:r w:rsidR="00C409D3" w:rsidRPr="00D94627">
              <w:rPr>
                <w:iCs/>
              </w:rPr>
              <w:t>-</w:t>
            </w:r>
            <w:r w:rsidRPr="00D94627">
              <w:rPr>
                <w:iCs/>
              </w:rPr>
              <w:t>26 Sep</w:t>
            </w:r>
            <w:r w:rsidR="00D94627">
              <w:rPr>
                <w:iCs/>
              </w:rPr>
              <w:t>tember</w:t>
            </w:r>
            <w:r w:rsidR="009D7E85" w:rsidRPr="00D94627">
              <w:rPr>
                <w:iCs/>
              </w:rPr>
              <w:t>, 202</w:t>
            </w:r>
            <w:r w:rsidR="00C409D3" w:rsidRPr="00D94627">
              <w:rPr>
                <w:iCs/>
              </w:rPr>
              <w:t>5</w:t>
            </w:r>
          </w:p>
        </w:tc>
      </w:tr>
      <w:tr w:rsidR="009D7E85" w:rsidRPr="009B4E61" w14:paraId="7B0FDA14" w14:textId="77777777" w:rsidTr="00F4780E">
        <w:trPr>
          <w:trHeight w:hRule="exact" w:val="1278"/>
        </w:trPr>
        <w:tc>
          <w:tcPr>
            <w:tcW w:w="2952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F66D35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11F95D92" w14:textId="23893670" w:rsidR="00F4780E" w:rsidRDefault="00F4780E" w:rsidP="00F4780E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Lahore</w:t>
            </w:r>
          </w:p>
          <w:p w14:paraId="18FBCE05" w14:textId="77777777" w:rsidR="009D7E85" w:rsidRDefault="009D7E85" w:rsidP="00F66D35">
            <w:pPr>
              <w:pStyle w:val="OccupationalProfileDate"/>
              <w:spacing w:line="276" w:lineRule="auto"/>
              <w:rPr>
                <w:i/>
              </w:rPr>
            </w:pPr>
          </w:p>
          <w:p w14:paraId="24A995FD" w14:textId="77777777" w:rsidR="00D94627" w:rsidRDefault="00D94627" w:rsidP="00F66D35">
            <w:pPr>
              <w:pStyle w:val="OccupationalProfileDate"/>
              <w:spacing w:line="276" w:lineRule="auto"/>
              <w:rPr>
                <w:i/>
              </w:rPr>
            </w:pPr>
          </w:p>
          <w:p w14:paraId="1578E72E" w14:textId="77777777" w:rsidR="00D94627" w:rsidRDefault="00D94627" w:rsidP="00F66D35">
            <w:pPr>
              <w:pStyle w:val="OccupationalProfileDate"/>
              <w:spacing w:line="276" w:lineRule="auto"/>
              <w:rPr>
                <w:i/>
              </w:rPr>
            </w:pPr>
          </w:p>
          <w:p w14:paraId="52ABF97D" w14:textId="77777777" w:rsidR="00D94627" w:rsidRDefault="00D94627" w:rsidP="00F66D35">
            <w:pPr>
              <w:pStyle w:val="OccupationalProfileDate"/>
              <w:spacing w:line="276" w:lineRule="auto"/>
              <w:rPr>
                <w:i/>
              </w:rPr>
            </w:pPr>
          </w:p>
          <w:p w14:paraId="5079FD87" w14:textId="77777777" w:rsidR="00D94627" w:rsidRDefault="00D94627" w:rsidP="00F66D35">
            <w:pPr>
              <w:pStyle w:val="OccupationalProfileDate"/>
              <w:spacing w:line="276" w:lineRule="auto"/>
              <w:rPr>
                <w:i/>
              </w:rPr>
            </w:pPr>
          </w:p>
          <w:p w14:paraId="28AC74F6" w14:textId="268765E9" w:rsidR="00D94627" w:rsidRPr="009B4E61" w:rsidRDefault="00D94627" w:rsidP="00F66D35">
            <w:pPr>
              <w:pStyle w:val="OccupationalProfileDate"/>
              <w:spacing w:line="276" w:lineRule="auto"/>
              <w:rPr>
                <w:i/>
              </w:rPr>
            </w:pPr>
          </w:p>
        </w:tc>
      </w:tr>
      <w:tr w:rsidR="009D7E85" w:rsidRPr="009B4E61" w14:paraId="285935AE" w14:textId="77777777" w:rsidTr="00F4780E">
        <w:trPr>
          <w:trHeight w:val="5850"/>
        </w:trPr>
        <w:tc>
          <w:tcPr>
            <w:tcW w:w="2952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552C6" w:rsidRDefault="009D7E85" w:rsidP="00F66D35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EE15ABA" w14:textId="77777777" w:rsidR="00D94627" w:rsidRDefault="00D94627" w:rsidP="00F66D35">
            <w:pPr>
              <w:pStyle w:val="NAVTTC"/>
            </w:pPr>
          </w:p>
          <w:p w14:paraId="65B75B32" w14:textId="77777777" w:rsidR="00D94627" w:rsidRDefault="00D94627" w:rsidP="00F66D35">
            <w:pPr>
              <w:pStyle w:val="NAVTTC"/>
            </w:pPr>
          </w:p>
          <w:p w14:paraId="635C6605" w14:textId="77777777" w:rsidR="00D94627" w:rsidRDefault="00D94627" w:rsidP="00F66D35">
            <w:pPr>
              <w:pStyle w:val="NAVTTC"/>
            </w:pPr>
          </w:p>
          <w:p w14:paraId="1B270F2E" w14:textId="77777777" w:rsidR="00D94627" w:rsidRDefault="00D94627" w:rsidP="00F66D35">
            <w:pPr>
              <w:pStyle w:val="NAVTTC"/>
            </w:pPr>
          </w:p>
          <w:p w14:paraId="49889634" w14:textId="4632850D" w:rsidR="009D7E85" w:rsidRPr="009B4E61" w:rsidRDefault="009D7E85" w:rsidP="00F66D35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1C39DA2" wp14:editId="194FE26C">
                  <wp:extent cx="1413804" cy="1233153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087" cy="1242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0A22A1" w14:textId="77777777" w:rsidR="00D94627" w:rsidRDefault="00D94627" w:rsidP="00F66D35">
            <w:pPr>
              <w:pStyle w:val="NAVTTC"/>
            </w:pPr>
          </w:p>
          <w:p w14:paraId="17F71878" w14:textId="493E95EB" w:rsidR="009D7E85" w:rsidRPr="009B4E61" w:rsidRDefault="009D7E85" w:rsidP="00F66D35">
            <w:pPr>
              <w:pStyle w:val="NAVTTC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F66D35">
            <w:pPr>
              <w:pStyle w:val="NAVTTC"/>
            </w:pPr>
            <w:r w:rsidRPr="009B4E61">
              <w:t>Training Commission</w:t>
            </w:r>
          </w:p>
        </w:tc>
      </w:tr>
    </w:tbl>
    <w:p w14:paraId="016D157A" w14:textId="681945C2" w:rsidR="00B015B5" w:rsidRDefault="00CB7985" w:rsidP="0016193D">
      <w:pPr>
        <w:tabs>
          <w:tab w:val="left" w:pos="1776"/>
          <w:tab w:val="left" w:pos="303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  <w:r w:rsidR="0016193D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7CE0E4E8" w:rsidR="00E07339" w:rsidRDefault="00E07339">
      <w:pPr>
        <w:rPr>
          <w:rFonts w:asciiTheme="minorBidi" w:hAnsiTheme="minorBidi"/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25"/>
        <w:gridCol w:w="2880"/>
        <w:gridCol w:w="1079"/>
        <w:gridCol w:w="391"/>
        <w:gridCol w:w="1075"/>
        <w:gridCol w:w="2606"/>
      </w:tblGrid>
      <w:tr w:rsidR="00D94627" w:rsidRPr="0029176A" w14:paraId="0F9197D5" w14:textId="77777777" w:rsidTr="00D94627">
        <w:trPr>
          <w:trHeight w:val="291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41D7D19F" w14:textId="17D3C7DD" w:rsidR="00D94627" w:rsidRPr="0029176A" w:rsidRDefault="00D94627" w:rsidP="00A8346E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Dairy Technician Level-4</w:t>
            </w:r>
          </w:p>
        </w:tc>
      </w:tr>
      <w:tr w:rsidR="0029176A" w:rsidRPr="0029176A" w14:paraId="25A3A262" w14:textId="77777777" w:rsidTr="00D94627">
        <w:trPr>
          <w:trHeight w:val="291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3E28286D" w14:textId="74A4AD36" w:rsidR="0029176A" w:rsidRPr="0029176A" w:rsidRDefault="0029176A" w:rsidP="00A8346E">
            <w:pPr>
              <w:spacing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</w:t>
            </w:r>
            <w:r w:rsidR="00D94627">
              <w:rPr>
                <w:rFonts w:asciiTheme="minorBidi" w:hAnsiTheme="minorBidi"/>
                <w:b/>
                <w:sz w:val="24"/>
                <w:szCs w:val="24"/>
              </w:rPr>
              <w:t>uties</w:t>
            </w:r>
            <w:r w:rsidRPr="0029176A">
              <w:rPr>
                <w:rFonts w:asciiTheme="minorBidi" w:hAnsiTheme="minorBidi"/>
                <w:b/>
                <w:sz w:val="24"/>
                <w:szCs w:val="24"/>
              </w:rPr>
              <w:t xml:space="preserve"> and T</w:t>
            </w:r>
            <w:r w:rsidR="00D94627">
              <w:rPr>
                <w:rFonts w:asciiTheme="minorBidi" w:hAnsiTheme="minorBidi"/>
                <w:b/>
                <w:sz w:val="24"/>
                <w:szCs w:val="24"/>
              </w:rPr>
              <w:t>asks</w:t>
            </w:r>
          </w:p>
        </w:tc>
      </w:tr>
      <w:tr w:rsidR="0029176A" w:rsidRPr="002C4535" w14:paraId="43130889" w14:textId="77777777" w:rsidTr="00F4780E">
        <w:trPr>
          <w:trHeight w:val="305"/>
        </w:trPr>
        <w:tc>
          <w:tcPr>
            <w:tcW w:w="5000" w:type="pct"/>
            <w:gridSpan w:val="6"/>
          </w:tcPr>
          <w:p w14:paraId="119959B4" w14:textId="1C2A3649" w:rsidR="0029176A" w:rsidRPr="00F4780E" w:rsidRDefault="00F4780E" w:rsidP="00825D4B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F4780E">
              <w:rPr>
                <w:rFonts w:ascii="Arial" w:eastAsia="Arial" w:hAnsi="Arial" w:cs="Arial"/>
                <w:b/>
                <w:sz w:val="24"/>
                <w:szCs w:val="24"/>
              </w:rPr>
              <w:t>Develop Basic Communication Skill</w:t>
            </w:r>
          </w:p>
        </w:tc>
      </w:tr>
      <w:tr w:rsidR="00F4780E" w:rsidRPr="0029176A" w14:paraId="04C64744" w14:textId="77777777" w:rsidTr="00D94627">
        <w:trPr>
          <w:trHeight w:val="440"/>
        </w:trPr>
        <w:tc>
          <w:tcPr>
            <w:tcW w:w="1160" w:type="pct"/>
          </w:tcPr>
          <w:p w14:paraId="3970295D" w14:textId="0135FD0F" w:rsidR="00F4780E" w:rsidRPr="00F4780E" w:rsidRDefault="00F4780E" w:rsidP="00363543">
            <w:pPr>
              <w:pStyle w:val="Listoftraits"/>
              <w:numPr>
                <w:ilvl w:val="0"/>
                <w:numId w:val="32"/>
              </w:numPr>
              <w:ind w:left="330"/>
              <w:rPr>
                <w:rFonts w:ascii="Arial" w:hAnsi="Arial" w:cs="Arial"/>
                <w:szCs w:val="22"/>
              </w:rPr>
            </w:pPr>
            <w:r w:rsidRPr="00F4780E">
              <w:rPr>
                <w:rFonts w:ascii="Arial" w:hAnsi="Arial" w:cs="Arial"/>
                <w:color w:val="000000" w:themeColor="text1"/>
                <w:szCs w:val="22"/>
              </w:rPr>
              <w:t>Follow Workplace Instructions</w:t>
            </w:r>
          </w:p>
        </w:tc>
        <w:tc>
          <w:tcPr>
            <w:tcW w:w="1377" w:type="pct"/>
          </w:tcPr>
          <w:p w14:paraId="1EEFA20A" w14:textId="0F39EB83" w:rsidR="00F4780E" w:rsidRPr="00F4780E" w:rsidRDefault="00F4780E" w:rsidP="00363543">
            <w:pPr>
              <w:pStyle w:val="Listoftraits"/>
              <w:numPr>
                <w:ilvl w:val="0"/>
                <w:numId w:val="32"/>
              </w:numPr>
              <w:ind w:left="330"/>
              <w:rPr>
                <w:rFonts w:ascii="Arial" w:hAnsi="Arial" w:cs="Arial"/>
                <w:szCs w:val="22"/>
              </w:rPr>
            </w:pPr>
            <w:r w:rsidRPr="00F4780E">
              <w:rPr>
                <w:rFonts w:ascii="Arial" w:hAnsi="Arial" w:cs="Arial"/>
                <w:bCs/>
                <w:color w:val="000000" w:themeColor="text1"/>
                <w:szCs w:val="22"/>
              </w:rPr>
              <w:t>Develop Effective Workplace Relationships</w:t>
            </w:r>
          </w:p>
        </w:tc>
        <w:tc>
          <w:tcPr>
            <w:tcW w:w="1217" w:type="pct"/>
            <w:gridSpan w:val="3"/>
          </w:tcPr>
          <w:p w14:paraId="6A281785" w14:textId="3C0CC9DF" w:rsidR="00F4780E" w:rsidRPr="00F4780E" w:rsidRDefault="00F4780E" w:rsidP="00363543">
            <w:pPr>
              <w:pStyle w:val="Listoftraits"/>
              <w:numPr>
                <w:ilvl w:val="0"/>
                <w:numId w:val="32"/>
              </w:numPr>
              <w:ind w:left="330"/>
              <w:rPr>
                <w:rFonts w:ascii="Arial" w:hAnsi="Arial" w:cs="Arial"/>
                <w:szCs w:val="22"/>
              </w:rPr>
            </w:pPr>
            <w:r w:rsidRPr="00F4780E">
              <w:rPr>
                <w:rFonts w:ascii="Arial" w:eastAsia="Trebuchet MS" w:hAnsi="Arial" w:cs="Arial"/>
                <w:color w:val="000000" w:themeColor="text1"/>
                <w:szCs w:val="22"/>
              </w:rPr>
              <w:t>Communicate And Work with Team Members</w:t>
            </w:r>
          </w:p>
        </w:tc>
        <w:tc>
          <w:tcPr>
            <w:tcW w:w="1246" w:type="pct"/>
          </w:tcPr>
          <w:p w14:paraId="32626B97" w14:textId="7A384C88" w:rsidR="00F4780E" w:rsidRPr="00F4780E" w:rsidRDefault="00F4780E" w:rsidP="00363543">
            <w:pPr>
              <w:pStyle w:val="Listoftraits"/>
              <w:numPr>
                <w:ilvl w:val="0"/>
                <w:numId w:val="32"/>
              </w:numPr>
              <w:tabs>
                <w:tab w:val="left" w:pos="390"/>
              </w:tabs>
              <w:ind w:left="330"/>
              <w:rPr>
                <w:rFonts w:ascii="Arial" w:hAnsi="Arial" w:cs="Arial"/>
                <w:szCs w:val="22"/>
              </w:rPr>
            </w:pPr>
            <w:r w:rsidRPr="00F4780E">
              <w:rPr>
                <w:rFonts w:ascii="Arial" w:hAnsi="Arial" w:cs="Arial"/>
                <w:bCs/>
                <w:color w:val="000000" w:themeColor="text1"/>
                <w:szCs w:val="22"/>
              </w:rPr>
              <w:t xml:space="preserve">Respond Effectively to </w:t>
            </w:r>
            <w:r w:rsidRPr="00F4780E">
              <w:rPr>
                <w:rFonts w:ascii="Arial" w:hAnsi="Arial" w:cs="Arial"/>
                <w:bCs/>
                <w:color w:val="000000" w:themeColor="text1"/>
                <w:szCs w:val="22"/>
                <w:lang w:eastAsia="en-GB"/>
              </w:rPr>
              <w:t>Customer Requests</w:t>
            </w:r>
          </w:p>
        </w:tc>
      </w:tr>
      <w:tr w:rsidR="00E6503E" w:rsidRPr="0029176A" w14:paraId="736A0E51" w14:textId="77777777" w:rsidTr="00F4780E">
        <w:trPr>
          <w:trHeight w:val="323"/>
        </w:trPr>
        <w:tc>
          <w:tcPr>
            <w:tcW w:w="5000" w:type="pct"/>
            <w:gridSpan w:val="6"/>
          </w:tcPr>
          <w:p w14:paraId="03767B6F" w14:textId="7D4E6ACD" w:rsidR="00E6503E" w:rsidRPr="00F4780E" w:rsidRDefault="00F4780E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eastAsia="Arial" w:hAnsi="Arial" w:cs="Arial"/>
                <w:b/>
                <w:szCs w:val="24"/>
              </w:rPr>
            </w:pPr>
            <w:r w:rsidRPr="00F4780E">
              <w:rPr>
                <w:rFonts w:ascii="Arial" w:eastAsia="Arial" w:hAnsi="Arial" w:cs="Arial"/>
                <w:b/>
                <w:sz w:val="24"/>
                <w:szCs w:val="24"/>
              </w:rPr>
              <w:t>Maintain Dairy Equipment</w:t>
            </w:r>
          </w:p>
        </w:tc>
      </w:tr>
      <w:tr w:rsidR="00D94627" w:rsidRPr="0029176A" w14:paraId="632AAC7A" w14:textId="77777777" w:rsidTr="00D94627">
        <w:trPr>
          <w:trHeight w:val="557"/>
        </w:trPr>
        <w:tc>
          <w:tcPr>
            <w:tcW w:w="1160" w:type="pct"/>
          </w:tcPr>
          <w:p w14:paraId="1E8EC393" w14:textId="721BD757" w:rsidR="00D94627" w:rsidRPr="00F4780E" w:rsidRDefault="00D94627" w:rsidP="00363543">
            <w:pPr>
              <w:pStyle w:val="Listoftraits"/>
              <w:numPr>
                <w:ilvl w:val="0"/>
                <w:numId w:val="33"/>
              </w:numPr>
              <w:ind w:left="330"/>
              <w:rPr>
                <w:rFonts w:ascii="Arial" w:hAnsi="Arial" w:cs="Arial"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Sanitize Milking Machine</w:t>
            </w:r>
          </w:p>
        </w:tc>
        <w:tc>
          <w:tcPr>
            <w:tcW w:w="2594" w:type="pct"/>
            <w:gridSpan w:val="4"/>
          </w:tcPr>
          <w:p w14:paraId="03DD03B8" w14:textId="09A2B5AF" w:rsidR="00D94627" w:rsidRPr="00F4780E" w:rsidRDefault="00D94627" w:rsidP="00D94627">
            <w:pPr>
              <w:pStyle w:val="Listoftraits"/>
              <w:numPr>
                <w:ilvl w:val="0"/>
                <w:numId w:val="33"/>
              </w:numPr>
              <w:ind w:left="330"/>
              <w:rPr>
                <w:rFonts w:ascii="Arial" w:hAnsi="Arial" w:cs="Arial"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Sanitize Utensils Manually</w:t>
            </w:r>
          </w:p>
        </w:tc>
        <w:tc>
          <w:tcPr>
            <w:tcW w:w="1246" w:type="pct"/>
          </w:tcPr>
          <w:p w14:paraId="50E458AC" w14:textId="22B6BD2D" w:rsidR="00D94627" w:rsidRPr="00F4780E" w:rsidRDefault="00D94627" w:rsidP="00D94627">
            <w:pPr>
              <w:pStyle w:val="Listoftraits"/>
              <w:numPr>
                <w:ilvl w:val="0"/>
                <w:numId w:val="33"/>
              </w:numPr>
              <w:ind w:left="330"/>
              <w:rPr>
                <w:rFonts w:ascii="Arial" w:hAnsi="Arial" w:cs="Arial"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Calibration Record</w:t>
            </w:r>
          </w:p>
        </w:tc>
      </w:tr>
      <w:tr w:rsidR="00D94627" w:rsidRPr="0029176A" w14:paraId="2B219C4F" w14:textId="77777777" w:rsidTr="00D94627">
        <w:trPr>
          <w:trHeight w:val="440"/>
        </w:trPr>
        <w:tc>
          <w:tcPr>
            <w:tcW w:w="2537" w:type="pct"/>
            <w:gridSpan w:val="2"/>
          </w:tcPr>
          <w:p w14:paraId="67EA0CCF" w14:textId="15E7D504" w:rsidR="00D94627" w:rsidRPr="00F4780E" w:rsidRDefault="00D94627" w:rsidP="00D94627">
            <w:pPr>
              <w:pStyle w:val="Listoftraits"/>
              <w:numPr>
                <w:ilvl w:val="0"/>
                <w:numId w:val="3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Laboratory Equipment</w:t>
            </w:r>
          </w:p>
        </w:tc>
        <w:tc>
          <w:tcPr>
            <w:tcW w:w="2463" w:type="pct"/>
            <w:gridSpan w:val="4"/>
          </w:tcPr>
          <w:p w14:paraId="544D0E12" w14:textId="0F31EB01" w:rsidR="00D94627" w:rsidRPr="00F4780E" w:rsidRDefault="00D94627" w:rsidP="00D94627">
            <w:pPr>
              <w:pStyle w:val="Listoftraits"/>
              <w:numPr>
                <w:ilvl w:val="0"/>
                <w:numId w:val="3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Packaging Equipment</w:t>
            </w:r>
          </w:p>
        </w:tc>
      </w:tr>
      <w:tr w:rsidR="00F4780E" w:rsidRPr="0029176A" w14:paraId="2EBECE7F" w14:textId="77777777" w:rsidTr="00F4780E">
        <w:trPr>
          <w:trHeight w:val="305"/>
        </w:trPr>
        <w:tc>
          <w:tcPr>
            <w:tcW w:w="5000" w:type="pct"/>
            <w:gridSpan w:val="6"/>
          </w:tcPr>
          <w:p w14:paraId="6C6D0DFF" w14:textId="0EAB4586" w:rsidR="00F4780E" w:rsidRPr="00A8346E" w:rsidRDefault="005D6AAA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bookmarkStart w:id="1" w:name="_Hlk220497158"/>
            <w:r>
              <w:rPr>
                <w:rFonts w:ascii="Arial" w:eastAsia="Arial" w:hAnsi="Arial" w:cs="Arial"/>
                <w:b/>
                <w:sz w:val="24"/>
                <w:szCs w:val="24"/>
              </w:rPr>
              <w:t>Execute</w:t>
            </w:r>
            <w:r w:rsidR="00F4780E" w:rsidRPr="00F4780E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bookmarkEnd w:id="1"/>
            <w:r w:rsidR="00F4780E" w:rsidRPr="00F4780E">
              <w:rPr>
                <w:rFonts w:ascii="Arial" w:eastAsia="Arial" w:hAnsi="Arial" w:cs="Arial"/>
                <w:b/>
                <w:sz w:val="24"/>
                <w:szCs w:val="24"/>
              </w:rPr>
              <w:t>Milk Rece</w:t>
            </w:r>
            <w:r w:rsidR="00752025">
              <w:rPr>
                <w:rFonts w:ascii="Arial" w:eastAsia="Arial" w:hAnsi="Arial" w:cs="Arial"/>
                <w:b/>
                <w:sz w:val="24"/>
                <w:szCs w:val="24"/>
              </w:rPr>
              <w:t>iving Operations</w:t>
            </w:r>
          </w:p>
        </w:tc>
      </w:tr>
      <w:tr w:rsidR="00D94627" w:rsidRPr="0029176A" w14:paraId="124BB7AE" w14:textId="77777777" w:rsidTr="00D94627">
        <w:trPr>
          <w:trHeight w:val="287"/>
        </w:trPr>
        <w:tc>
          <w:tcPr>
            <w:tcW w:w="1160" w:type="pct"/>
          </w:tcPr>
          <w:p w14:paraId="2AE6244B" w14:textId="241C3AE8" w:rsidR="00D94627" w:rsidRPr="00F4780E" w:rsidRDefault="005D6AAA" w:rsidP="00363543">
            <w:pPr>
              <w:pStyle w:val="Listoftraits"/>
              <w:numPr>
                <w:ilvl w:val="0"/>
                <w:numId w:val="34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Organize</w:t>
            </w:r>
            <w:r w:rsidR="00D94627">
              <w:rPr>
                <w:rFonts w:ascii="Arial" w:eastAsia="Arial" w:hAnsi="Arial" w:cs="Arial"/>
                <w:bCs/>
                <w:szCs w:val="22"/>
              </w:rPr>
              <w:t xml:space="preserve"> </w:t>
            </w:r>
            <w:r w:rsidR="00D94627" w:rsidRPr="00F4780E">
              <w:rPr>
                <w:rFonts w:ascii="Arial" w:eastAsia="Arial" w:hAnsi="Arial" w:cs="Arial"/>
                <w:bCs/>
                <w:szCs w:val="22"/>
              </w:rPr>
              <w:t xml:space="preserve">Milk </w:t>
            </w:r>
            <w:r>
              <w:rPr>
                <w:rFonts w:ascii="Arial" w:eastAsia="Arial" w:hAnsi="Arial" w:cs="Arial"/>
                <w:bCs/>
                <w:szCs w:val="22"/>
              </w:rPr>
              <w:t>Collection Procedures</w:t>
            </w:r>
          </w:p>
        </w:tc>
        <w:tc>
          <w:tcPr>
            <w:tcW w:w="1893" w:type="pct"/>
            <w:gridSpan w:val="2"/>
          </w:tcPr>
          <w:p w14:paraId="75536CC5" w14:textId="2D95D88A" w:rsidR="00D94627" w:rsidRPr="00F4780E" w:rsidRDefault="00D94627" w:rsidP="00363543">
            <w:pPr>
              <w:pStyle w:val="Listoftraits"/>
              <w:numPr>
                <w:ilvl w:val="0"/>
                <w:numId w:val="34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452DD8">
              <w:rPr>
                <w:rFonts w:ascii="Arial" w:eastAsia="Arial" w:hAnsi="Arial" w:cs="Arial"/>
                <w:bCs/>
                <w:szCs w:val="22"/>
              </w:rPr>
              <w:t>Perform</w:t>
            </w:r>
            <w:r>
              <w:rPr>
                <w:rFonts w:ascii="Arial" w:eastAsia="Arial" w:hAnsi="Arial" w:cs="Arial"/>
                <w:bCs/>
                <w:szCs w:val="22"/>
              </w:rPr>
              <w:t xml:space="preserve"> </w:t>
            </w:r>
            <w:r w:rsidRPr="00F4780E">
              <w:rPr>
                <w:rFonts w:ascii="Arial" w:eastAsia="Arial" w:hAnsi="Arial" w:cs="Arial"/>
                <w:bCs/>
                <w:szCs w:val="22"/>
              </w:rPr>
              <w:t>Handling of Milk</w:t>
            </w:r>
          </w:p>
        </w:tc>
        <w:tc>
          <w:tcPr>
            <w:tcW w:w="1947" w:type="pct"/>
            <w:gridSpan w:val="3"/>
          </w:tcPr>
          <w:p w14:paraId="1C80BFD3" w14:textId="4EBB6C11" w:rsidR="00D94627" w:rsidRPr="003429DB" w:rsidRDefault="00D94627" w:rsidP="00D94627">
            <w:pPr>
              <w:pStyle w:val="Listoftraits"/>
              <w:numPr>
                <w:ilvl w:val="0"/>
                <w:numId w:val="34"/>
              </w:numPr>
              <w:ind w:left="330"/>
              <w:rPr>
                <w:rFonts w:ascii="Arial" w:hAnsi="Arial" w:cs="Arial"/>
                <w:b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Milk Supply Record</w:t>
            </w:r>
          </w:p>
        </w:tc>
      </w:tr>
      <w:tr w:rsidR="00F4780E" w:rsidRPr="0029176A" w14:paraId="2655A3CC" w14:textId="77777777" w:rsidTr="00F4780E">
        <w:trPr>
          <w:trHeight w:val="260"/>
        </w:trPr>
        <w:tc>
          <w:tcPr>
            <w:tcW w:w="5000" w:type="pct"/>
            <w:gridSpan w:val="6"/>
          </w:tcPr>
          <w:p w14:paraId="184EE937" w14:textId="13DC1507" w:rsidR="00F4780E" w:rsidRPr="00F4780E" w:rsidRDefault="005D6AAA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eastAsia="Arial" w:hAnsi="Arial" w:cs="Arial"/>
                <w:b/>
                <w:bCs w:val="0"/>
                <w:szCs w:val="24"/>
              </w:rPr>
            </w:pPr>
            <w:r w:rsidRPr="005D6AAA">
              <w:rPr>
                <w:rFonts w:ascii="Arial" w:eastAsia="Arial" w:hAnsi="Arial" w:cs="Arial"/>
                <w:b/>
                <w:sz w:val="24"/>
                <w:szCs w:val="24"/>
              </w:rPr>
              <w:t>Conduct Standard Milk Testing Procedures</w:t>
            </w:r>
          </w:p>
        </w:tc>
      </w:tr>
      <w:tr w:rsidR="00F4780E" w14:paraId="01DF302C" w14:textId="77777777" w:rsidTr="00D94627">
        <w:trPr>
          <w:trHeight w:val="485"/>
        </w:trPr>
        <w:tc>
          <w:tcPr>
            <w:tcW w:w="1160" w:type="pct"/>
          </w:tcPr>
          <w:p w14:paraId="565CB046" w14:textId="4DAE978F" w:rsidR="00F4780E" w:rsidRPr="00F4780E" w:rsidRDefault="000C4DB1" w:rsidP="00363543">
            <w:pPr>
              <w:pStyle w:val="Listoftraits"/>
              <w:numPr>
                <w:ilvl w:val="0"/>
                <w:numId w:val="35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Analyze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Organoleptic</w:t>
            </w:r>
            <w:r>
              <w:rPr>
                <w:rFonts w:ascii="Arial" w:eastAsia="Arial" w:hAnsi="Arial" w:cs="Arial"/>
                <w:bCs/>
                <w:szCs w:val="22"/>
              </w:rPr>
              <w:t xml:space="preserve"> properties of milk</w:t>
            </w:r>
          </w:p>
        </w:tc>
        <w:tc>
          <w:tcPr>
            <w:tcW w:w="1377" w:type="pct"/>
          </w:tcPr>
          <w:p w14:paraId="78B2F6E5" w14:textId="40AD2C00" w:rsidR="00F4780E" w:rsidRPr="00F4780E" w:rsidRDefault="000C4DB1" w:rsidP="00363543">
            <w:pPr>
              <w:pStyle w:val="Listoftraits"/>
              <w:numPr>
                <w:ilvl w:val="0"/>
                <w:numId w:val="35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Evaluate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Clot on Boiling Test</w:t>
            </w:r>
          </w:p>
        </w:tc>
        <w:tc>
          <w:tcPr>
            <w:tcW w:w="1217" w:type="pct"/>
            <w:gridSpan w:val="3"/>
          </w:tcPr>
          <w:p w14:paraId="6FA4652A" w14:textId="5308D8AA" w:rsidR="00F4780E" w:rsidRPr="00F4780E" w:rsidRDefault="000C4DB1" w:rsidP="00363543">
            <w:pPr>
              <w:pStyle w:val="Listoftraits"/>
              <w:numPr>
                <w:ilvl w:val="0"/>
                <w:numId w:val="35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 xml:space="preserve">Analyze Milk 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Adulteration </w:t>
            </w:r>
          </w:p>
        </w:tc>
        <w:tc>
          <w:tcPr>
            <w:tcW w:w="1246" w:type="pct"/>
          </w:tcPr>
          <w:p w14:paraId="2B15E42C" w14:textId="3783EAB6" w:rsidR="00F4780E" w:rsidRPr="00F4780E" w:rsidRDefault="000C4DB1" w:rsidP="00363543">
            <w:pPr>
              <w:pStyle w:val="Listoftraits"/>
              <w:numPr>
                <w:ilvl w:val="0"/>
                <w:numId w:val="35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Assess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pH Test</w:t>
            </w:r>
            <w:r>
              <w:rPr>
                <w:rFonts w:ascii="Arial" w:eastAsia="Arial" w:hAnsi="Arial" w:cs="Arial"/>
                <w:bCs/>
                <w:szCs w:val="22"/>
              </w:rPr>
              <w:t xml:space="preserve"> of Milk</w:t>
            </w:r>
          </w:p>
        </w:tc>
      </w:tr>
      <w:tr w:rsidR="00F4780E" w14:paraId="36DEF1DC" w14:textId="77777777" w:rsidTr="00D94627">
        <w:trPr>
          <w:trHeight w:val="395"/>
        </w:trPr>
        <w:tc>
          <w:tcPr>
            <w:tcW w:w="1160" w:type="pct"/>
          </w:tcPr>
          <w:p w14:paraId="7C71250E" w14:textId="4185AAC4" w:rsidR="00F4780E" w:rsidRPr="00F4780E" w:rsidRDefault="00F4780E" w:rsidP="00363543">
            <w:pPr>
              <w:pStyle w:val="Listoftraits"/>
              <w:numPr>
                <w:ilvl w:val="0"/>
                <w:numId w:val="35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Perform Fat Determination Test</w:t>
            </w:r>
          </w:p>
        </w:tc>
        <w:tc>
          <w:tcPr>
            <w:tcW w:w="1377" w:type="pct"/>
          </w:tcPr>
          <w:p w14:paraId="1BA78D96" w14:textId="002BD0C4" w:rsidR="00F4780E" w:rsidRPr="00F4780E" w:rsidRDefault="00F4780E" w:rsidP="00363543">
            <w:pPr>
              <w:pStyle w:val="Listoftraits"/>
              <w:numPr>
                <w:ilvl w:val="0"/>
                <w:numId w:val="35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Perform Solid Not Fat Test</w:t>
            </w:r>
          </w:p>
        </w:tc>
        <w:tc>
          <w:tcPr>
            <w:tcW w:w="1217" w:type="pct"/>
            <w:gridSpan w:val="3"/>
          </w:tcPr>
          <w:p w14:paraId="05EF84F1" w14:textId="6113F155" w:rsidR="00F4780E" w:rsidRPr="00F4780E" w:rsidRDefault="000C4DB1" w:rsidP="00363543">
            <w:pPr>
              <w:pStyle w:val="Listoftraits"/>
              <w:numPr>
                <w:ilvl w:val="0"/>
                <w:numId w:val="35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Evaluate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Milk Density Test</w:t>
            </w:r>
          </w:p>
        </w:tc>
        <w:tc>
          <w:tcPr>
            <w:tcW w:w="1246" w:type="pct"/>
          </w:tcPr>
          <w:p w14:paraId="50CBD609" w14:textId="7F235C1A" w:rsidR="00F4780E" w:rsidRPr="00F4780E" w:rsidRDefault="000C4DB1" w:rsidP="00363543">
            <w:pPr>
              <w:pStyle w:val="Listoftraits"/>
              <w:numPr>
                <w:ilvl w:val="0"/>
                <w:numId w:val="35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Analyze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Antibiotic </w:t>
            </w:r>
            <w:r>
              <w:rPr>
                <w:rFonts w:ascii="Arial" w:eastAsia="Arial" w:hAnsi="Arial" w:cs="Arial"/>
                <w:bCs/>
                <w:szCs w:val="22"/>
              </w:rPr>
              <w:t>Residues</w:t>
            </w:r>
          </w:p>
        </w:tc>
      </w:tr>
      <w:tr w:rsidR="00F4780E" w:rsidRPr="0029176A" w14:paraId="7C217DCE" w14:textId="77777777" w:rsidTr="00F4780E">
        <w:trPr>
          <w:trHeight w:val="305"/>
        </w:trPr>
        <w:tc>
          <w:tcPr>
            <w:tcW w:w="5000" w:type="pct"/>
            <w:gridSpan w:val="6"/>
          </w:tcPr>
          <w:p w14:paraId="2329229C" w14:textId="27C0A8E0" w:rsidR="00F4780E" w:rsidRPr="00F4780E" w:rsidRDefault="005D6AAA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5D6AAA">
              <w:rPr>
                <w:rFonts w:ascii="Arial" w:eastAsia="Arial" w:hAnsi="Arial" w:cs="Arial"/>
                <w:b/>
                <w:sz w:val="24"/>
                <w:szCs w:val="24"/>
              </w:rPr>
              <w:t>Carry Out Milk Processing Operations</w:t>
            </w:r>
          </w:p>
        </w:tc>
      </w:tr>
      <w:tr w:rsidR="00F4780E" w14:paraId="028E3939" w14:textId="77777777" w:rsidTr="00D94627">
        <w:trPr>
          <w:trHeight w:val="422"/>
        </w:trPr>
        <w:tc>
          <w:tcPr>
            <w:tcW w:w="1160" w:type="pct"/>
          </w:tcPr>
          <w:p w14:paraId="6E3C89EE" w14:textId="6B5FDF78" w:rsidR="00F4780E" w:rsidRPr="00F4780E" w:rsidRDefault="000C4DB1" w:rsidP="00363543">
            <w:pPr>
              <w:pStyle w:val="Listoftraits"/>
              <w:numPr>
                <w:ilvl w:val="0"/>
                <w:numId w:val="36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Analyze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Standardization of Milk </w:t>
            </w:r>
          </w:p>
        </w:tc>
        <w:tc>
          <w:tcPr>
            <w:tcW w:w="1377" w:type="pct"/>
          </w:tcPr>
          <w:p w14:paraId="2A46C3E2" w14:textId="0E92F947" w:rsidR="00F4780E" w:rsidRPr="00F4780E" w:rsidRDefault="00F4780E" w:rsidP="00363543">
            <w:pPr>
              <w:pStyle w:val="Listoftraits"/>
              <w:numPr>
                <w:ilvl w:val="0"/>
                <w:numId w:val="36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 xml:space="preserve">Perform Pasteurization of Milk </w:t>
            </w:r>
          </w:p>
        </w:tc>
        <w:tc>
          <w:tcPr>
            <w:tcW w:w="1217" w:type="pct"/>
            <w:gridSpan w:val="3"/>
          </w:tcPr>
          <w:p w14:paraId="55723563" w14:textId="44FF0851" w:rsidR="00F4780E" w:rsidRPr="00F4780E" w:rsidRDefault="000C4DB1" w:rsidP="00363543">
            <w:pPr>
              <w:pStyle w:val="Listoftraits"/>
              <w:numPr>
                <w:ilvl w:val="0"/>
                <w:numId w:val="36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Analyze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Homogenization</w:t>
            </w:r>
            <w:r>
              <w:rPr>
                <w:rFonts w:ascii="Arial" w:eastAsia="Arial" w:hAnsi="Arial" w:cs="Arial"/>
                <w:bCs/>
                <w:szCs w:val="22"/>
              </w:rPr>
              <w:t xml:space="preserve"> Process</w:t>
            </w:r>
          </w:p>
        </w:tc>
        <w:tc>
          <w:tcPr>
            <w:tcW w:w="1246" w:type="pct"/>
          </w:tcPr>
          <w:p w14:paraId="056804D6" w14:textId="0AA48750" w:rsidR="00F4780E" w:rsidRPr="00F4780E" w:rsidRDefault="000C4DB1" w:rsidP="00363543">
            <w:pPr>
              <w:pStyle w:val="Listoftraits"/>
              <w:numPr>
                <w:ilvl w:val="0"/>
                <w:numId w:val="36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Analyze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Cream Separation</w:t>
            </w:r>
            <w:r>
              <w:rPr>
                <w:rFonts w:ascii="Arial" w:eastAsia="Arial" w:hAnsi="Arial" w:cs="Arial"/>
                <w:bCs/>
                <w:szCs w:val="22"/>
              </w:rPr>
              <w:t xml:space="preserve"> Process</w:t>
            </w:r>
          </w:p>
        </w:tc>
      </w:tr>
      <w:tr w:rsidR="00F4780E" w14:paraId="332C1814" w14:textId="77777777" w:rsidTr="00D94627">
        <w:trPr>
          <w:trHeight w:val="242"/>
        </w:trPr>
        <w:tc>
          <w:tcPr>
            <w:tcW w:w="1160" w:type="pct"/>
          </w:tcPr>
          <w:p w14:paraId="58F18970" w14:textId="36721B7F" w:rsidR="00F4780E" w:rsidRPr="00F4780E" w:rsidRDefault="00F4780E" w:rsidP="00363543">
            <w:pPr>
              <w:pStyle w:val="Listoftraits"/>
              <w:numPr>
                <w:ilvl w:val="0"/>
                <w:numId w:val="36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Perform Spray Drying</w:t>
            </w:r>
          </w:p>
        </w:tc>
        <w:tc>
          <w:tcPr>
            <w:tcW w:w="1377" w:type="pct"/>
          </w:tcPr>
          <w:p w14:paraId="453278D6" w14:textId="77777777" w:rsidR="00F4780E" w:rsidRPr="00F4780E" w:rsidRDefault="00F4780E" w:rsidP="00363543">
            <w:pPr>
              <w:pStyle w:val="Listoftraits"/>
              <w:ind w:left="-30"/>
              <w:rPr>
                <w:rFonts w:ascii="Arial" w:eastAsia="Arial" w:hAnsi="Arial" w:cs="Arial"/>
                <w:bCs/>
                <w:szCs w:val="22"/>
              </w:rPr>
            </w:pPr>
          </w:p>
        </w:tc>
        <w:tc>
          <w:tcPr>
            <w:tcW w:w="1217" w:type="pct"/>
            <w:gridSpan w:val="3"/>
          </w:tcPr>
          <w:p w14:paraId="3C5279D7" w14:textId="77777777" w:rsidR="00F4780E" w:rsidRPr="00F4780E" w:rsidRDefault="00F4780E" w:rsidP="00363543">
            <w:pPr>
              <w:pStyle w:val="Listoftraits"/>
              <w:ind w:left="-30"/>
              <w:rPr>
                <w:rFonts w:ascii="Arial" w:eastAsia="Arial" w:hAnsi="Arial" w:cs="Arial"/>
                <w:bCs/>
                <w:szCs w:val="22"/>
              </w:rPr>
            </w:pPr>
          </w:p>
        </w:tc>
        <w:tc>
          <w:tcPr>
            <w:tcW w:w="1246" w:type="pct"/>
          </w:tcPr>
          <w:p w14:paraId="43190D9D" w14:textId="77777777" w:rsidR="00F4780E" w:rsidRPr="00F4780E" w:rsidRDefault="00F4780E" w:rsidP="00363543">
            <w:pPr>
              <w:pStyle w:val="Listoftraits"/>
              <w:ind w:left="-30"/>
              <w:rPr>
                <w:rFonts w:ascii="Arial" w:eastAsia="Arial" w:hAnsi="Arial" w:cs="Arial"/>
                <w:bCs/>
                <w:szCs w:val="22"/>
              </w:rPr>
            </w:pPr>
          </w:p>
        </w:tc>
      </w:tr>
      <w:tr w:rsidR="00F4780E" w:rsidRPr="0029176A" w14:paraId="7DA2234C" w14:textId="77777777" w:rsidTr="00F4780E">
        <w:trPr>
          <w:trHeight w:val="170"/>
        </w:trPr>
        <w:tc>
          <w:tcPr>
            <w:tcW w:w="5000" w:type="pct"/>
            <w:gridSpan w:val="6"/>
          </w:tcPr>
          <w:p w14:paraId="64968611" w14:textId="79D840D9" w:rsidR="00F4780E" w:rsidRPr="00F4780E" w:rsidRDefault="00F4780E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eastAsia="Arial" w:hAnsi="Arial" w:cs="Arial"/>
                <w:b/>
                <w:bCs w:val="0"/>
                <w:szCs w:val="24"/>
              </w:rPr>
            </w:pPr>
            <w:r w:rsidRPr="00F4780E">
              <w:rPr>
                <w:rFonts w:ascii="Arial" w:eastAsia="Arial" w:hAnsi="Arial" w:cs="Arial"/>
                <w:b/>
                <w:sz w:val="24"/>
                <w:szCs w:val="24"/>
              </w:rPr>
              <w:t>Prepare Milk Products</w:t>
            </w:r>
          </w:p>
        </w:tc>
      </w:tr>
      <w:tr w:rsidR="00F4780E" w14:paraId="2E96C576" w14:textId="77777777" w:rsidTr="00D94627">
        <w:trPr>
          <w:trHeight w:val="323"/>
        </w:trPr>
        <w:tc>
          <w:tcPr>
            <w:tcW w:w="1160" w:type="pct"/>
          </w:tcPr>
          <w:p w14:paraId="05F599DD" w14:textId="19431FBF" w:rsidR="00F4780E" w:rsidRPr="00F4780E" w:rsidRDefault="00F4780E" w:rsidP="00363543">
            <w:pPr>
              <w:pStyle w:val="Listoftraits"/>
              <w:numPr>
                <w:ilvl w:val="0"/>
                <w:numId w:val="37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Prepare Butter</w:t>
            </w:r>
          </w:p>
        </w:tc>
        <w:tc>
          <w:tcPr>
            <w:tcW w:w="1377" w:type="pct"/>
          </w:tcPr>
          <w:p w14:paraId="6EECB504" w14:textId="3F259231" w:rsidR="00F4780E" w:rsidRPr="00F4780E" w:rsidRDefault="00F4780E" w:rsidP="00363543">
            <w:pPr>
              <w:pStyle w:val="Listoftraits"/>
              <w:numPr>
                <w:ilvl w:val="0"/>
                <w:numId w:val="37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Prepare Yogurt</w:t>
            </w:r>
          </w:p>
        </w:tc>
        <w:tc>
          <w:tcPr>
            <w:tcW w:w="1217" w:type="pct"/>
            <w:gridSpan w:val="3"/>
          </w:tcPr>
          <w:p w14:paraId="58C90AE2" w14:textId="1F66374C" w:rsidR="00F4780E" w:rsidRPr="00F4780E" w:rsidRDefault="00F4780E" w:rsidP="00363543">
            <w:pPr>
              <w:pStyle w:val="Listoftraits"/>
              <w:numPr>
                <w:ilvl w:val="0"/>
                <w:numId w:val="37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 xml:space="preserve">Prepare Cheese </w:t>
            </w:r>
          </w:p>
        </w:tc>
        <w:tc>
          <w:tcPr>
            <w:tcW w:w="1246" w:type="pct"/>
          </w:tcPr>
          <w:p w14:paraId="03715A03" w14:textId="2F641BC1" w:rsidR="00F4780E" w:rsidRPr="00F4780E" w:rsidRDefault="00F4780E" w:rsidP="00363543">
            <w:pPr>
              <w:pStyle w:val="Listoftraits"/>
              <w:numPr>
                <w:ilvl w:val="0"/>
                <w:numId w:val="37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 xml:space="preserve">Prepare Desi Ghee </w:t>
            </w:r>
          </w:p>
        </w:tc>
      </w:tr>
      <w:tr w:rsidR="00F4780E" w14:paraId="0BEC42C0" w14:textId="77777777" w:rsidTr="00D94627">
        <w:trPr>
          <w:trHeight w:val="287"/>
        </w:trPr>
        <w:tc>
          <w:tcPr>
            <w:tcW w:w="1160" w:type="pct"/>
          </w:tcPr>
          <w:p w14:paraId="16C4924E" w14:textId="42185BB0" w:rsidR="00F4780E" w:rsidRPr="00F4780E" w:rsidRDefault="00F4780E" w:rsidP="00363543">
            <w:pPr>
              <w:pStyle w:val="Listoftraits"/>
              <w:numPr>
                <w:ilvl w:val="0"/>
                <w:numId w:val="37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 xml:space="preserve">Prepare Ice Cream </w:t>
            </w:r>
          </w:p>
        </w:tc>
        <w:tc>
          <w:tcPr>
            <w:tcW w:w="1377" w:type="pct"/>
          </w:tcPr>
          <w:p w14:paraId="0E2D8053" w14:textId="239EA79B" w:rsidR="00F4780E" w:rsidRPr="00F4780E" w:rsidRDefault="00F4780E" w:rsidP="00363543">
            <w:pPr>
              <w:pStyle w:val="Listoftraits"/>
              <w:numPr>
                <w:ilvl w:val="0"/>
                <w:numId w:val="37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Prepare Cream</w:t>
            </w:r>
          </w:p>
        </w:tc>
        <w:tc>
          <w:tcPr>
            <w:tcW w:w="1217" w:type="pct"/>
            <w:gridSpan w:val="3"/>
          </w:tcPr>
          <w:p w14:paraId="02A0964B" w14:textId="18909EA2" w:rsidR="00F4780E" w:rsidRPr="00F4780E" w:rsidRDefault="00F4780E" w:rsidP="00363543">
            <w:pPr>
              <w:pStyle w:val="Listoftraits"/>
              <w:numPr>
                <w:ilvl w:val="0"/>
                <w:numId w:val="37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Prepare Milk Powder</w:t>
            </w:r>
          </w:p>
        </w:tc>
        <w:tc>
          <w:tcPr>
            <w:tcW w:w="1246" w:type="pct"/>
          </w:tcPr>
          <w:p w14:paraId="65B2802E" w14:textId="7F225E9A" w:rsidR="00F4780E" w:rsidRPr="00F4780E" w:rsidRDefault="00F4780E" w:rsidP="00363543">
            <w:pPr>
              <w:pStyle w:val="Listoftraits"/>
              <w:numPr>
                <w:ilvl w:val="0"/>
                <w:numId w:val="37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Prepare Whey Products</w:t>
            </w:r>
          </w:p>
        </w:tc>
      </w:tr>
      <w:tr w:rsidR="00F4780E" w:rsidRPr="00E31CF6" w14:paraId="307BD867" w14:textId="77777777" w:rsidTr="00F4780E">
        <w:trPr>
          <w:trHeight w:val="332"/>
        </w:trPr>
        <w:tc>
          <w:tcPr>
            <w:tcW w:w="5000" w:type="pct"/>
            <w:gridSpan w:val="6"/>
          </w:tcPr>
          <w:p w14:paraId="7B66C40B" w14:textId="4FC6C393" w:rsidR="00F4780E" w:rsidRPr="00F4780E" w:rsidRDefault="00C5368D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eastAsia="Arial" w:hAnsi="Arial" w:cs="Arial"/>
                <w:b/>
                <w:bCs w:val="0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Manage</w:t>
            </w:r>
            <w:r w:rsidR="00F4780E" w:rsidRPr="00F4780E">
              <w:rPr>
                <w:rFonts w:ascii="Arial" w:eastAsia="Arial" w:hAnsi="Arial" w:cs="Arial"/>
                <w:b/>
                <w:sz w:val="24"/>
                <w:szCs w:val="24"/>
              </w:rPr>
              <w:t xml:space="preserve"> Pack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ag</w:t>
            </w:r>
            <w:r w:rsidR="00F4780E" w:rsidRPr="00F4780E">
              <w:rPr>
                <w:rFonts w:ascii="Arial" w:eastAsia="Arial" w:hAnsi="Arial" w:cs="Arial"/>
                <w:b/>
                <w:sz w:val="24"/>
                <w:szCs w:val="24"/>
              </w:rPr>
              <w:t>ing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of Products</w:t>
            </w:r>
          </w:p>
        </w:tc>
      </w:tr>
      <w:tr w:rsidR="00F4780E" w:rsidRPr="00E31CF6" w14:paraId="7279BEE0" w14:textId="77777777" w:rsidTr="00D94627">
        <w:trPr>
          <w:trHeight w:val="467"/>
        </w:trPr>
        <w:tc>
          <w:tcPr>
            <w:tcW w:w="1160" w:type="pct"/>
          </w:tcPr>
          <w:p w14:paraId="0158E1F8" w14:textId="57FEB190" w:rsidR="00F4780E" w:rsidRPr="00F4780E" w:rsidRDefault="00F4780E" w:rsidP="00363543">
            <w:pPr>
              <w:pStyle w:val="Listoftraits"/>
              <w:numPr>
                <w:ilvl w:val="0"/>
                <w:numId w:val="38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 xml:space="preserve">Manage Packaging Material </w:t>
            </w:r>
          </w:p>
        </w:tc>
        <w:tc>
          <w:tcPr>
            <w:tcW w:w="1377" w:type="pct"/>
          </w:tcPr>
          <w:p w14:paraId="49E1A728" w14:textId="60EEB814" w:rsidR="00F4780E" w:rsidRPr="00F4780E" w:rsidRDefault="00F4780E" w:rsidP="00363543">
            <w:pPr>
              <w:pStyle w:val="Listoftraits"/>
              <w:numPr>
                <w:ilvl w:val="0"/>
                <w:numId w:val="38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Cold store</w:t>
            </w:r>
          </w:p>
        </w:tc>
        <w:tc>
          <w:tcPr>
            <w:tcW w:w="1217" w:type="pct"/>
            <w:gridSpan w:val="3"/>
          </w:tcPr>
          <w:p w14:paraId="70D68EFC" w14:textId="16FDB440" w:rsidR="00F4780E" w:rsidRPr="00F4780E" w:rsidRDefault="008B0C4C" w:rsidP="00363543">
            <w:pPr>
              <w:pStyle w:val="Listoftraits"/>
              <w:numPr>
                <w:ilvl w:val="0"/>
                <w:numId w:val="38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Perform Labelling of Products</w:t>
            </w:r>
          </w:p>
        </w:tc>
        <w:tc>
          <w:tcPr>
            <w:tcW w:w="1246" w:type="pct"/>
          </w:tcPr>
          <w:p w14:paraId="72383C99" w14:textId="6D4353FA" w:rsidR="00F4780E" w:rsidRPr="00F4780E" w:rsidRDefault="00F4780E" w:rsidP="00363543">
            <w:pPr>
              <w:pStyle w:val="Listoftraits"/>
              <w:numPr>
                <w:ilvl w:val="0"/>
                <w:numId w:val="38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Check Weight and Volume</w:t>
            </w:r>
          </w:p>
        </w:tc>
      </w:tr>
      <w:tr w:rsidR="00F4780E" w:rsidRPr="00E31CF6" w14:paraId="222855E1" w14:textId="77777777" w:rsidTr="00F4780E">
        <w:trPr>
          <w:trHeight w:val="260"/>
        </w:trPr>
        <w:tc>
          <w:tcPr>
            <w:tcW w:w="5000" w:type="pct"/>
            <w:gridSpan w:val="6"/>
          </w:tcPr>
          <w:p w14:paraId="6D84FE9A" w14:textId="00BBF6CC" w:rsidR="00F4780E" w:rsidRPr="00F4780E" w:rsidRDefault="00F4780E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eastAsia="Arial" w:hAnsi="Arial" w:cs="Arial"/>
                <w:szCs w:val="24"/>
              </w:rPr>
            </w:pPr>
            <w:r w:rsidRPr="00F4780E">
              <w:rPr>
                <w:rFonts w:ascii="Arial" w:eastAsia="Arial" w:hAnsi="Arial" w:cs="Arial"/>
                <w:b/>
                <w:sz w:val="24"/>
                <w:szCs w:val="24"/>
              </w:rPr>
              <w:t>Manage Supply Chain</w:t>
            </w:r>
            <w:r w:rsidR="00C5368D">
              <w:rPr>
                <w:rFonts w:ascii="Arial" w:eastAsia="Arial" w:hAnsi="Arial" w:cs="Arial"/>
                <w:b/>
                <w:sz w:val="24"/>
                <w:szCs w:val="24"/>
              </w:rPr>
              <w:t xml:space="preserve"> of Products</w:t>
            </w:r>
          </w:p>
        </w:tc>
      </w:tr>
      <w:tr w:rsidR="00F4780E" w:rsidRPr="00E31CF6" w14:paraId="2BAB7440" w14:textId="77777777" w:rsidTr="00D94627">
        <w:trPr>
          <w:trHeight w:val="332"/>
        </w:trPr>
        <w:tc>
          <w:tcPr>
            <w:tcW w:w="1160" w:type="pct"/>
          </w:tcPr>
          <w:p w14:paraId="7AF3E777" w14:textId="27DBB0BF" w:rsidR="00F4780E" w:rsidRPr="00F4780E" w:rsidRDefault="00F4780E" w:rsidP="00363543">
            <w:pPr>
              <w:pStyle w:val="Listoftraits"/>
              <w:numPr>
                <w:ilvl w:val="0"/>
                <w:numId w:val="39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Perform Storage of products</w:t>
            </w:r>
          </w:p>
        </w:tc>
        <w:tc>
          <w:tcPr>
            <w:tcW w:w="1377" w:type="pct"/>
          </w:tcPr>
          <w:p w14:paraId="7A03BC3C" w14:textId="3218454C" w:rsidR="00F4780E" w:rsidRPr="00F4780E" w:rsidRDefault="00F4780E" w:rsidP="00363543">
            <w:pPr>
              <w:pStyle w:val="Listoftraits"/>
              <w:numPr>
                <w:ilvl w:val="0"/>
                <w:numId w:val="39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cold chain</w:t>
            </w:r>
          </w:p>
        </w:tc>
        <w:tc>
          <w:tcPr>
            <w:tcW w:w="1217" w:type="pct"/>
            <w:gridSpan w:val="3"/>
          </w:tcPr>
          <w:p w14:paraId="7C593B4F" w14:textId="682755C0" w:rsidR="00F4780E" w:rsidRPr="00F4780E" w:rsidRDefault="00F4780E" w:rsidP="00363543">
            <w:pPr>
              <w:pStyle w:val="Listoftraits"/>
              <w:numPr>
                <w:ilvl w:val="0"/>
                <w:numId w:val="39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 xml:space="preserve">Manage Transportation </w:t>
            </w:r>
          </w:p>
        </w:tc>
        <w:tc>
          <w:tcPr>
            <w:tcW w:w="1246" w:type="pct"/>
          </w:tcPr>
          <w:p w14:paraId="06454D19" w14:textId="4811A6D7" w:rsidR="00F4780E" w:rsidRPr="00F4780E" w:rsidRDefault="00F4780E" w:rsidP="00363543">
            <w:pPr>
              <w:pStyle w:val="Listoftraits"/>
              <w:numPr>
                <w:ilvl w:val="0"/>
                <w:numId w:val="39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 xml:space="preserve">Manage Distribution </w:t>
            </w:r>
          </w:p>
        </w:tc>
      </w:tr>
      <w:tr w:rsidR="00F4780E" w:rsidRPr="00E31CF6" w14:paraId="24C128CE" w14:textId="77777777" w:rsidTr="00F4780E">
        <w:trPr>
          <w:trHeight w:val="287"/>
        </w:trPr>
        <w:tc>
          <w:tcPr>
            <w:tcW w:w="5000" w:type="pct"/>
            <w:gridSpan w:val="6"/>
          </w:tcPr>
          <w:p w14:paraId="0FCF74D1" w14:textId="644635D9" w:rsidR="00F4780E" w:rsidRPr="00F4780E" w:rsidRDefault="00F4780E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eastAsia="Arial" w:hAnsi="Arial" w:cs="Arial"/>
                <w:b/>
                <w:szCs w:val="24"/>
              </w:rPr>
            </w:pPr>
            <w:r w:rsidRPr="00F4780E">
              <w:rPr>
                <w:rFonts w:ascii="Arial" w:eastAsia="Arial" w:hAnsi="Arial" w:cs="Arial"/>
                <w:b/>
                <w:sz w:val="24"/>
                <w:szCs w:val="24"/>
              </w:rPr>
              <w:t>Manage Ware-House</w:t>
            </w:r>
            <w:r w:rsidR="005A1749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F4780E" w:rsidRPr="00E31CF6" w14:paraId="75D3502A" w14:textId="77777777" w:rsidTr="00D94627">
        <w:trPr>
          <w:trHeight w:val="467"/>
        </w:trPr>
        <w:tc>
          <w:tcPr>
            <w:tcW w:w="1160" w:type="pct"/>
          </w:tcPr>
          <w:p w14:paraId="4666D61C" w14:textId="6A0D86D5" w:rsidR="00F4780E" w:rsidRPr="00F4780E" w:rsidRDefault="00F4780E" w:rsidP="00363543">
            <w:pPr>
              <w:pStyle w:val="Listoftraits"/>
              <w:numPr>
                <w:ilvl w:val="0"/>
                <w:numId w:val="40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Inspect</w:t>
            </w:r>
            <w:r w:rsidR="00452DD8">
              <w:rPr>
                <w:rFonts w:ascii="Arial" w:eastAsia="Arial" w:hAnsi="Arial" w:cs="Arial"/>
                <w:bCs/>
                <w:szCs w:val="22"/>
              </w:rPr>
              <w:t xml:space="preserve"> </w:t>
            </w:r>
            <w:r w:rsidRPr="00F4780E">
              <w:rPr>
                <w:rFonts w:ascii="Arial" w:eastAsia="Arial" w:hAnsi="Arial" w:cs="Arial"/>
                <w:bCs/>
                <w:szCs w:val="22"/>
              </w:rPr>
              <w:t>Raw Materials</w:t>
            </w:r>
          </w:p>
        </w:tc>
        <w:tc>
          <w:tcPr>
            <w:tcW w:w="1377" w:type="pct"/>
          </w:tcPr>
          <w:p w14:paraId="7230C211" w14:textId="2192E421" w:rsidR="00F4780E" w:rsidRPr="00F4780E" w:rsidRDefault="00F4780E" w:rsidP="00363543">
            <w:pPr>
              <w:pStyle w:val="Listoftraits"/>
              <w:numPr>
                <w:ilvl w:val="0"/>
                <w:numId w:val="40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Arrange Products</w:t>
            </w:r>
          </w:p>
        </w:tc>
        <w:tc>
          <w:tcPr>
            <w:tcW w:w="1217" w:type="pct"/>
            <w:gridSpan w:val="3"/>
          </w:tcPr>
          <w:p w14:paraId="5391F478" w14:textId="1B467BCA" w:rsidR="00F4780E" w:rsidRPr="00F4780E" w:rsidRDefault="00F4780E" w:rsidP="00363543">
            <w:pPr>
              <w:pStyle w:val="Listoftraits"/>
              <w:numPr>
                <w:ilvl w:val="0"/>
                <w:numId w:val="40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Manage Pest Control</w:t>
            </w:r>
          </w:p>
        </w:tc>
        <w:tc>
          <w:tcPr>
            <w:tcW w:w="1246" w:type="pct"/>
          </w:tcPr>
          <w:p w14:paraId="215C87D2" w14:textId="7A07B7E4" w:rsidR="00F4780E" w:rsidRPr="00F4780E" w:rsidRDefault="00F4780E" w:rsidP="00363543">
            <w:pPr>
              <w:pStyle w:val="Listoftraits"/>
              <w:numPr>
                <w:ilvl w:val="0"/>
                <w:numId w:val="40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Proper Storage Conditions</w:t>
            </w:r>
          </w:p>
        </w:tc>
      </w:tr>
      <w:tr w:rsidR="00F4780E" w:rsidRPr="00E31CF6" w14:paraId="65992E3A" w14:textId="77777777" w:rsidTr="00F4780E">
        <w:trPr>
          <w:trHeight w:val="260"/>
        </w:trPr>
        <w:tc>
          <w:tcPr>
            <w:tcW w:w="5000" w:type="pct"/>
            <w:gridSpan w:val="6"/>
          </w:tcPr>
          <w:p w14:paraId="42558341" w14:textId="78DD7C09" w:rsidR="00F4780E" w:rsidRPr="00F4780E" w:rsidRDefault="005D6AAA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eastAsia="Arial" w:hAnsi="Arial" w:cs="Arial"/>
                <w:b/>
                <w:bCs w:val="0"/>
                <w:szCs w:val="24"/>
              </w:rPr>
            </w:pPr>
            <w:bookmarkStart w:id="2" w:name="_Hlk220569278"/>
            <w:r w:rsidRPr="005D6AAA">
              <w:rPr>
                <w:rFonts w:ascii="Arial" w:eastAsia="Arial" w:hAnsi="Arial" w:cs="Arial"/>
                <w:b/>
                <w:sz w:val="24"/>
                <w:szCs w:val="24"/>
              </w:rPr>
              <w:t>Implement Food Safety and Hygiene Practices</w:t>
            </w:r>
            <w:bookmarkEnd w:id="2"/>
          </w:p>
        </w:tc>
      </w:tr>
      <w:tr w:rsidR="00F4780E" w:rsidRPr="00E31CF6" w14:paraId="7BE77DE3" w14:textId="77777777" w:rsidTr="00D94627">
        <w:trPr>
          <w:trHeight w:val="647"/>
        </w:trPr>
        <w:tc>
          <w:tcPr>
            <w:tcW w:w="1160" w:type="pct"/>
          </w:tcPr>
          <w:p w14:paraId="17EE5DAE" w14:textId="6F0F7FD2" w:rsidR="00F4780E" w:rsidRPr="00F4780E" w:rsidRDefault="003533FF" w:rsidP="00363543">
            <w:pPr>
              <w:pStyle w:val="Listoftraits"/>
              <w:numPr>
                <w:ilvl w:val="0"/>
                <w:numId w:val="41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Analyze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Good Manufacturing Practices (GMP)</w:t>
            </w:r>
          </w:p>
        </w:tc>
        <w:tc>
          <w:tcPr>
            <w:tcW w:w="1377" w:type="pct"/>
          </w:tcPr>
          <w:p w14:paraId="2E8C911D" w14:textId="2020DAA1" w:rsidR="00F4780E" w:rsidRPr="00F4780E" w:rsidRDefault="00F4780E" w:rsidP="00363543">
            <w:pPr>
              <w:pStyle w:val="Listoftraits"/>
              <w:numPr>
                <w:ilvl w:val="0"/>
                <w:numId w:val="41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 xml:space="preserve">Maintain Personal Hygiene </w:t>
            </w:r>
          </w:p>
        </w:tc>
        <w:tc>
          <w:tcPr>
            <w:tcW w:w="1217" w:type="pct"/>
            <w:gridSpan w:val="3"/>
          </w:tcPr>
          <w:p w14:paraId="61A7C227" w14:textId="27702117" w:rsidR="00F4780E" w:rsidRPr="00F4780E" w:rsidRDefault="00F4780E" w:rsidP="00363543">
            <w:pPr>
              <w:pStyle w:val="Listoftraits"/>
              <w:numPr>
                <w:ilvl w:val="0"/>
                <w:numId w:val="41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Perform Hazard Analysis and Critical Control (HACCP)</w:t>
            </w:r>
          </w:p>
        </w:tc>
        <w:tc>
          <w:tcPr>
            <w:tcW w:w="1246" w:type="pct"/>
          </w:tcPr>
          <w:p w14:paraId="7BD029FB" w14:textId="59BD2586" w:rsidR="00F4780E" w:rsidRPr="00F4780E" w:rsidRDefault="003533FF" w:rsidP="00363543">
            <w:pPr>
              <w:pStyle w:val="Listoftraits"/>
              <w:numPr>
                <w:ilvl w:val="0"/>
                <w:numId w:val="41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>
              <w:rPr>
                <w:rFonts w:ascii="Arial" w:eastAsia="Arial" w:hAnsi="Arial" w:cs="Arial"/>
                <w:bCs/>
                <w:szCs w:val="22"/>
              </w:rPr>
              <w:t>Evaluate</w:t>
            </w:r>
            <w:r w:rsidR="00F4780E" w:rsidRPr="00F4780E">
              <w:rPr>
                <w:rFonts w:ascii="Arial" w:eastAsia="Arial" w:hAnsi="Arial" w:cs="Arial"/>
                <w:bCs/>
                <w:szCs w:val="22"/>
              </w:rPr>
              <w:t xml:space="preserve"> Shelf-life Tests</w:t>
            </w:r>
          </w:p>
        </w:tc>
      </w:tr>
      <w:tr w:rsidR="00F4780E" w:rsidRPr="00E31CF6" w14:paraId="6CF586AA" w14:textId="77777777" w:rsidTr="00F4780E">
        <w:trPr>
          <w:trHeight w:val="332"/>
        </w:trPr>
        <w:tc>
          <w:tcPr>
            <w:tcW w:w="5000" w:type="pct"/>
            <w:gridSpan w:val="6"/>
          </w:tcPr>
          <w:p w14:paraId="62082162" w14:textId="2E05C156" w:rsidR="00F4780E" w:rsidRPr="00F4780E" w:rsidRDefault="005A1749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eastAsia="Arial" w:hAnsi="Arial" w:cs="Arial"/>
                <w:b/>
                <w:bCs w:val="0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Analyze</w:t>
            </w:r>
            <w:r w:rsidR="00F4780E" w:rsidRPr="00F4780E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Dairy Operational </w:t>
            </w:r>
            <w:r w:rsidR="00F4780E" w:rsidRPr="00F4780E">
              <w:rPr>
                <w:rFonts w:ascii="Arial" w:eastAsia="Arial" w:hAnsi="Arial" w:cs="Arial"/>
                <w:b/>
                <w:sz w:val="24"/>
                <w:szCs w:val="24"/>
              </w:rPr>
              <w:t>Record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s</w:t>
            </w:r>
          </w:p>
        </w:tc>
      </w:tr>
      <w:tr w:rsidR="006905E1" w:rsidRPr="00E31CF6" w14:paraId="1D45B5D1" w14:textId="77777777" w:rsidTr="00D94627">
        <w:trPr>
          <w:trHeight w:val="485"/>
        </w:trPr>
        <w:tc>
          <w:tcPr>
            <w:tcW w:w="1160" w:type="pct"/>
          </w:tcPr>
          <w:p w14:paraId="79B1809D" w14:textId="242AB5D9" w:rsidR="006905E1" w:rsidRPr="00F4780E" w:rsidRDefault="006905E1" w:rsidP="00363543">
            <w:pPr>
              <w:pStyle w:val="Listoftraits"/>
              <w:numPr>
                <w:ilvl w:val="0"/>
                <w:numId w:val="42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Milk Collection Register</w:t>
            </w:r>
          </w:p>
        </w:tc>
        <w:tc>
          <w:tcPr>
            <w:tcW w:w="2080" w:type="pct"/>
            <w:gridSpan w:val="3"/>
          </w:tcPr>
          <w:p w14:paraId="299FF10F" w14:textId="158F091F" w:rsidR="006905E1" w:rsidRPr="00F4780E" w:rsidRDefault="006905E1" w:rsidP="00363543">
            <w:pPr>
              <w:pStyle w:val="Listoftraits"/>
              <w:numPr>
                <w:ilvl w:val="0"/>
                <w:numId w:val="42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Processing Batch Record</w:t>
            </w:r>
          </w:p>
        </w:tc>
        <w:tc>
          <w:tcPr>
            <w:tcW w:w="1760" w:type="pct"/>
            <w:gridSpan w:val="2"/>
          </w:tcPr>
          <w:p w14:paraId="3FEDB501" w14:textId="0FEC5820" w:rsidR="006905E1" w:rsidRPr="00F4780E" w:rsidRDefault="006905E1" w:rsidP="00363543">
            <w:pPr>
              <w:pStyle w:val="Listoftraits"/>
              <w:numPr>
                <w:ilvl w:val="0"/>
                <w:numId w:val="42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Test Result Record</w:t>
            </w:r>
          </w:p>
        </w:tc>
      </w:tr>
      <w:tr w:rsidR="006905E1" w:rsidRPr="00E31CF6" w14:paraId="196CFDB8" w14:textId="77777777" w:rsidTr="00D94627">
        <w:trPr>
          <w:trHeight w:val="260"/>
        </w:trPr>
        <w:tc>
          <w:tcPr>
            <w:tcW w:w="2537" w:type="pct"/>
            <w:gridSpan w:val="2"/>
          </w:tcPr>
          <w:p w14:paraId="72084AF4" w14:textId="50948570" w:rsidR="006905E1" w:rsidRPr="00F4780E" w:rsidRDefault="006905E1" w:rsidP="006905E1">
            <w:pPr>
              <w:pStyle w:val="Listoftraits"/>
              <w:numPr>
                <w:ilvl w:val="0"/>
                <w:numId w:val="42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Packaging Record</w:t>
            </w:r>
          </w:p>
        </w:tc>
        <w:tc>
          <w:tcPr>
            <w:tcW w:w="2463" w:type="pct"/>
            <w:gridSpan w:val="4"/>
          </w:tcPr>
          <w:p w14:paraId="34F7971D" w14:textId="0DF7F750" w:rsidR="006905E1" w:rsidRPr="00F4780E" w:rsidRDefault="006905E1" w:rsidP="006905E1">
            <w:pPr>
              <w:pStyle w:val="Listoftraits"/>
              <w:numPr>
                <w:ilvl w:val="0"/>
                <w:numId w:val="42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Maintain Equipment Log</w:t>
            </w:r>
            <w:r w:rsidR="005A1749">
              <w:rPr>
                <w:rFonts w:ascii="Arial" w:eastAsia="Arial" w:hAnsi="Arial" w:cs="Arial"/>
                <w:bCs/>
                <w:szCs w:val="22"/>
              </w:rPr>
              <w:t xml:space="preserve"> Records</w:t>
            </w:r>
          </w:p>
        </w:tc>
      </w:tr>
      <w:tr w:rsidR="00F4780E" w:rsidRPr="00E31CF6" w14:paraId="0CFCED32" w14:textId="77777777" w:rsidTr="00F4780E">
        <w:trPr>
          <w:trHeight w:val="305"/>
        </w:trPr>
        <w:tc>
          <w:tcPr>
            <w:tcW w:w="5000" w:type="pct"/>
            <w:gridSpan w:val="6"/>
          </w:tcPr>
          <w:p w14:paraId="5171920D" w14:textId="17CAF985" w:rsidR="00F4780E" w:rsidRPr="00252E1A" w:rsidRDefault="00F4780E" w:rsidP="00F4780E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eastAsia="Arial" w:hAnsi="Arial" w:cs="Arial"/>
                <w:sz w:val="20"/>
              </w:rPr>
            </w:pPr>
            <w:r w:rsidRPr="00F4780E">
              <w:rPr>
                <w:rFonts w:ascii="Arial" w:eastAsia="Arial" w:hAnsi="Arial" w:cs="Arial"/>
                <w:b/>
                <w:sz w:val="24"/>
                <w:szCs w:val="24"/>
              </w:rPr>
              <w:t>Develop Entrepreneurial Skills</w:t>
            </w:r>
          </w:p>
        </w:tc>
      </w:tr>
      <w:tr w:rsidR="00F4780E" w:rsidRPr="00E31CF6" w14:paraId="2673D090" w14:textId="77777777" w:rsidTr="00D94627">
        <w:trPr>
          <w:trHeight w:val="530"/>
        </w:trPr>
        <w:tc>
          <w:tcPr>
            <w:tcW w:w="1160" w:type="pct"/>
          </w:tcPr>
          <w:p w14:paraId="5F834610" w14:textId="68CB9CE1" w:rsidR="00F4780E" w:rsidRPr="00F4780E" w:rsidRDefault="00F4780E" w:rsidP="00363543">
            <w:pPr>
              <w:pStyle w:val="Listoftraits"/>
              <w:numPr>
                <w:ilvl w:val="0"/>
                <w:numId w:val="4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Conduct Market Survey</w:t>
            </w:r>
          </w:p>
        </w:tc>
        <w:tc>
          <w:tcPr>
            <w:tcW w:w="1377" w:type="pct"/>
          </w:tcPr>
          <w:p w14:paraId="4A23AAF4" w14:textId="664E472B" w:rsidR="00F4780E" w:rsidRPr="00F4780E" w:rsidRDefault="00F4780E" w:rsidP="00363543">
            <w:pPr>
              <w:pStyle w:val="Listoftraits"/>
              <w:numPr>
                <w:ilvl w:val="0"/>
                <w:numId w:val="4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Establish Business Opportunities</w:t>
            </w:r>
          </w:p>
        </w:tc>
        <w:tc>
          <w:tcPr>
            <w:tcW w:w="1217" w:type="pct"/>
            <w:gridSpan w:val="3"/>
          </w:tcPr>
          <w:p w14:paraId="556235FF" w14:textId="640D17E2" w:rsidR="00F4780E" w:rsidRPr="00F4780E" w:rsidRDefault="00F4780E" w:rsidP="00363543">
            <w:pPr>
              <w:pStyle w:val="Listoftraits"/>
              <w:numPr>
                <w:ilvl w:val="0"/>
                <w:numId w:val="4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Seek For Required Funds to Establish The business</w:t>
            </w:r>
          </w:p>
        </w:tc>
        <w:tc>
          <w:tcPr>
            <w:tcW w:w="1246" w:type="pct"/>
          </w:tcPr>
          <w:p w14:paraId="33BE4BEF" w14:textId="655A1C14" w:rsidR="00F4780E" w:rsidRPr="00F4780E" w:rsidRDefault="00F4780E" w:rsidP="00363543">
            <w:pPr>
              <w:pStyle w:val="Listoftraits"/>
              <w:numPr>
                <w:ilvl w:val="0"/>
                <w:numId w:val="4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Prepare Business Plan</w:t>
            </w:r>
          </w:p>
        </w:tc>
      </w:tr>
      <w:tr w:rsidR="00F4780E" w:rsidRPr="00E31CF6" w14:paraId="47080C54" w14:textId="77777777" w:rsidTr="00D94627">
        <w:trPr>
          <w:trHeight w:val="530"/>
        </w:trPr>
        <w:tc>
          <w:tcPr>
            <w:tcW w:w="1160" w:type="pct"/>
          </w:tcPr>
          <w:p w14:paraId="54017199" w14:textId="395C1000" w:rsidR="00F4780E" w:rsidRPr="00F4780E" w:rsidRDefault="00F4780E" w:rsidP="00363543">
            <w:pPr>
              <w:pStyle w:val="Listoftraits"/>
              <w:numPr>
                <w:ilvl w:val="0"/>
                <w:numId w:val="4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lastRenderedPageBreak/>
              <w:t>Implement Marketing Activities</w:t>
            </w:r>
          </w:p>
        </w:tc>
        <w:tc>
          <w:tcPr>
            <w:tcW w:w="1377" w:type="pct"/>
          </w:tcPr>
          <w:p w14:paraId="566FEFFE" w14:textId="6141CE87" w:rsidR="00F4780E" w:rsidRPr="00F4780E" w:rsidRDefault="00F4780E" w:rsidP="00363543">
            <w:pPr>
              <w:pStyle w:val="Listoftraits"/>
              <w:numPr>
                <w:ilvl w:val="0"/>
                <w:numId w:val="4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Evaluate Marketing Performance.</w:t>
            </w:r>
          </w:p>
        </w:tc>
        <w:tc>
          <w:tcPr>
            <w:tcW w:w="1217" w:type="pct"/>
            <w:gridSpan w:val="3"/>
          </w:tcPr>
          <w:p w14:paraId="1F56D551" w14:textId="349D00C3" w:rsidR="00F4780E" w:rsidRPr="00F4780E" w:rsidRDefault="00F4780E" w:rsidP="00363543">
            <w:pPr>
              <w:pStyle w:val="Listoftraits"/>
              <w:numPr>
                <w:ilvl w:val="0"/>
                <w:numId w:val="4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Develop Business Promotion Technique</w:t>
            </w:r>
          </w:p>
        </w:tc>
        <w:tc>
          <w:tcPr>
            <w:tcW w:w="1246" w:type="pct"/>
          </w:tcPr>
          <w:p w14:paraId="6142496F" w14:textId="06330C04" w:rsidR="00F4780E" w:rsidRPr="00F4780E" w:rsidRDefault="00F4780E" w:rsidP="00363543">
            <w:pPr>
              <w:pStyle w:val="Listoftraits"/>
              <w:numPr>
                <w:ilvl w:val="0"/>
                <w:numId w:val="43"/>
              </w:numPr>
              <w:ind w:left="330"/>
              <w:rPr>
                <w:rFonts w:ascii="Arial" w:eastAsia="Arial" w:hAnsi="Arial" w:cs="Arial"/>
                <w:bCs/>
                <w:szCs w:val="22"/>
              </w:rPr>
            </w:pPr>
            <w:r w:rsidRPr="00F4780E">
              <w:rPr>
                <w:rFonts w:ascii="Arial" w:eastAsia="Arial" w:hAnsi="Arial" w:cs="Arial"/>
                <w:bCs/>
                <w:szCs w:val="22"/>
              </w:rPr>
              <w:t>Develop Business Competition Skills</w:t>
            </w:r>
          </w:p>
        </w:tc>
      </w:tr>
    </w:tbl>
    <w:p w14:paraId="43228722" w14:textId="00F409A4" w:rsidR="00882908" w:rsidRDefault="00882908" w:rsidP="00D94627">
      <w:pPr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</w:p>
    <w:p w14:paraId="670B9CEA" w14:textId="77777777" w:rsidR="005D6AAA" w:rsidRPr="005D6AAA" w:rsidRDefault="005D6AAA" w:rsidP="005D6AAA">
      <w:pPr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</w:p>
    <w:sectPr w:rsidR="005D6AAA" w:rsidRPr="005D6AAA" w:rsidSect="00B41FDC">
      <w:footerReference w:type="default" r:id="rId9"/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38AE1" w14:textId="77777777" w:rsidR="0018626A" w:rsidRDefault="0018626A" w:rsidP="0026165D">
      <w:pPr>
        <w:spacing w:after="0" w:line="240" w:lineRule="auto"/>
      </w:pPr>
      <w:r>
        <w:separator/>
      </w:r>
    </w:p>
  </w:endnote>
  <w:endnote w:type="continuationSeparator" w:id="0">
    <w:p w14:paraId="32333828" w14:textId="77777777" w:rsidR="0018626A" w:rsidRDefault="0018626A" w:rsidP="0026165D">
      <w:pPr>
        <w:spacing w:after="0" w:line="240" w:lineRule="auto"/>
      </w:pPr>
      <w:r>
        <w:continuationSeparator/>
      </w:r>
    </w:p>
  </w:endnote>
  <w:endnote w:type="continuationNotice" w:id="1">
    <w:p w14:paraId="3DE071B6" w14:textId="77777777" w:rsidR="0018626A" w:rsidRDefault="001862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048E5" w14:textId="09DB8672" w:rsidR="00D94627" w:rsidRPr="00D94627" w:rsidRDefault="00D94627">
    <w:pPr>
      <w:pStyle w:val="Footer"/>
      <w:rPr>
        <w:rFonts w:asciiTheme="minorBidi" w:hAnsiTheme="minorBidi"/>
        <w:lang w:val="en-US"/>
      </w:rPr>
    </w:pPr>
    <w:r w:rsidRPr="00D94627">
      <w:rPr>
        <w:rFonts w:asciiTheme="minorBidi" w:hAnsiTheme="minorBidi"/>
        <w:lang w:val="en-US"/>
      </w:rPr>
      <w:t>OP- Dairy Technician Level-4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18DE0" w14:textId="77777777" w:rsidR="0018626A" w:rsidRDefault="0018626A" w:rsidP="0026165D">
      <w:pPr>
        <w:spacing w:after="0" w:line="240" w:lineRule="auto"/>
      </w:pPr>
      <w:r>
        <w:separator/>
      </w:r>
    </w:p>
  </w:footnote>
  <w:footnote w:type="continuationSeparator" w:id="0">
    <w:p w14:paraId="32B7626B" w14:textId="77777777" w:rsidR="0018626A" w:rsidRDefault="0018626A" w:rsidP="0026165D">
      <w:pPr>
        <w:spacing w:after="0" w:line="240" w:lineRule="auto"/>
      </w:pPr>
      <w:r>
        <w:continuationSeparator/>
      </w:r>
    </w:p>
  </w:footnote>
  <w:footnote w:type="continuationNotice" w:id="1">
    <w:p w14:paraId="0DF8ECCA" w14:textId="77777777" w:rsidR="0018626A" w:rsidRDefault="0018626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6E57"/>
    <w:multiLevelType w:val="hybridMultilevel"/>
    <w:tmpl w:val="A75AA884"/>
    <w:lvl w:ilvl="0" w:tplc="A0207278">
      <w:start w:val="1"/>
      <w:numFmt w:val="decimal"/>
      <w:lvlText w:val="D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55E47"/>
    <w:multiLevelType w:val="multilevel"/>
    <w:tmpl w:val="49F80650"/>
    <w:lvl w:ilvl="0">
      <w:start w:val="1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5D85A34"/>
    <w:multiLevelType w:val="hybridMultilevel"/>
    <w:tmpl w:val="A156CB3A"/>
    <w:lvl w:ilvl="0" w:tplc="0AE0AF36">
      <w:start w:val="1"/>
      <w:numFmt w:val="decimal"/>
      <w:lvlText w:val="H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54172"/>
    <w:multiLevelType w:val="hybridMultilevel"/>
    <w:tmpl w:val="A83EC3F2"/>
    <w:lvl w:ilvl="0" w:tplc="2000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0BC"/>
    <w:multiLevelType w:val="hybridMultilevel"/>
    <w:tmpl w:val="9FCC05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061C9"/>
    <w:multiLevelType w:val="hybridMultilevel"/>
    <w:tmpl w:val="EAF426A2"/>
    <w:lvl w:ilvl="0" w:tplc="89AAA03A">
      <w:start w:val="1"/>
      <w:numFmt w:val="decimal"/>
      <w:lvlText w:val="%1."/>
      <w:lvlJc w:val="left"/>
      <w:pPr>
        <w:ind w:left="1008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19BC6E99"/>
    <w:multiLevelType w:val="hybridMultilevel"/>
    <w:tmpl w:val="975C3232"/>
    <w:lvl w:ilvl="0" w:tplc="98683F9C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1A001B4E"/>
    <w:multiLevelType w:val="hybridMultilevel"/>
    <w:tmpl w:val="78CA50EC"/>
    <w:lvl w:ilvl="0" w:tplc="79A8ADEA">
      <w:start w:val="1"/>
      <w:numFmt w:val="decimal"/>
      <w:lvlText w:val="B%1."/>
      <w:lvlJc w:val="left"/>
      <w:pPr>
        <w:ind w:left="45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B73F1"/>
    <w:multiLevelType w:val="hybridMultilevel"/>
    <w:tmpl w:val="8A64AC50"/>
    <w:lvl w:ilvl="0" w:tplc="A42CBFA0">
      <w:start w:val="1"/>
      <w:numFmt w:val="decimal"/>
      <w:lvlText w:val="I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758C"/>
    <w:multiLevelType w:val="hybridMultilevel"/>
    <w:tmpl w:val="74E61A7A"/>
    <w:lvl w:ilvl="0" w:tplc="43163206">
      <w:start w:val="1"/>
      <w:numFmt w:val="decimal"/>
      <w:lvlText w:val="L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014BC"/>
    <w:multiLevelType w:val="multilevel"/>
    <w:tmpl w:val="2E10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0D7CD1"/>
    <w:multiLevelType w:val="hybridMultilevel"/>
    <w:tmpl w:val="EAF426A2"/>
    <w:lvl w:ilvl="0" w:tplc="89AAA03A">
      <w:start w:val="1"/>
      <w:numFmt w:val="decimal"/>
      <w:lvlText w:val="%1."/>
      <w:lvlJc w:val="left"/>
      <w:pPr>
        <w:ind w:left="1008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2F340CA9"/>
    <w:multiLevelType w:val="hybridMultilevel"/>
    <w:tmpl w:val="B6AED2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46113F"/>
    <w:multiLevelType w:val="hybridMultilevel"/>
    <w:tmpl w:val="4D2890C2"/>
    <w:lvl w:ilvl="0" w:tplc="2000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A674D"/>
    <w:multiLevelType w:val="multilevel"/>
    <w:tmpl w:val="672C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3100E4"/>
    <w:multiLevelType w:val="hybridMultilevel"/>
    <w:tmpl w:val="DDC8FB30"/>
    <w:lvl w:ilvl="0" w:tplc="065AEE7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9A6C26"/>
    <w:multiLevelType w:val="multilevel"/>
    <w:tmpl w:val="5E68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1851DC"/>
    <w:multiLevelType w:val="hybridMultilevel"/>
    <w:tmpl w:val="44E44F0C"/>
    <w:lvl w:ilvl="0" w:tplc="2000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54F5"/>
    <w:multiLevelType w:val="hybridMultilevel"/>
    <w:tmpl w:val="1B54A954"/>
    <w:lvl w:ilvl="0" w:tplc="8A16FF18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52C5D"/>
    <w:multiLevelType w:val="multilevel"/>
    <w:tmpl w:val="38B6E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B356F6"/>
    <w:multiLevelType w:val="hybridMultilevel"/>
    <w:tmpl w:val="4B961EA2"/>
    <w:lvl w:ilvl="0" w:tplc="2000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93C44"/>
    <w:multiLevelType w:val="hybridMultilevel"/>
    <w:tmpl w:val="59F80E9C"/>
    <w:lvl w:ilvl="0" w:tplc="C0448B9A">
      <w:start w:val="1"/>
      <w:numFmt w:val="decimal"/>
      <w:lvlText w:val="F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D2838"/>
    <w:multiLevelType w:val="hybridMultilevel"/>
    <w:tmpl w:val="8FDA2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67EC7"/>
    <w:multiLevelType w:val="hybridMultilevel"/>
    <w:tmpl w:val="E1D68ECC"/>
    <w:lvl w:ilvl="0" w:tplc="19B804B8">
      <w:start w:val="1"/>
      <w:numFmt w:val="decimal"/>
      <w:lvlText w:val="J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59E26B9"/>
    <w:multiLevelType w:val="hybridMultilevel"/>
    <w:tmpl w:val="8EA245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E96CB9"/>
    <w:multiLevelType w:val="hybridMultilevel"/>
    <w:tmpl w:val="8234784A"/>
    <w:lvl w:ilvl="0" w:tplc="DEA86F7A">
      <w:start w:val="1"/>
      <w:numFmt w:val="decimal"/>
      <w:lvlText w:val="C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C564B"/>
    <w:multiLevelType w:val="hybridMultilevel"/>
    <w:tmpl w:val="E5A8E350"/>
    <w:lvl w:ilvl="0" w:tplc="EB46A16C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4525EC"/>
    <w:multiLevelType w:val="hybridMultilevel"/>
    <w:tmpl w:val="03B0D2E0"/>
    <w:lvl w:ilvl="0" w:tplc="65803664">
      <w:start w:val="1"/>
      <w:numFmt w:val="decimal"/>
      <w:lvlText w:val="K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729BF"/>
    <w:multiLevelType w:val="hybridMultilevel"/>
    <w:tmpl w:val="8F52BC06"/>
    <w:lvl w:ilvl="0" w:tplc="1188FFDA">
      <w:start w:val="1"/>
      <w:numFmt w:val="decimal"/>
      <w:lvlText w:val="G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7074F"/>
    <w:multiLevelType w:val="multilevel"/>
    <w:tmpl w:val="33AE0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7" w15:restartNumberingAfterBreak="0">
    <w:nsid w:val="7B553C6C"/>
    <w:multiLevelType w:val="hybridMultilevel"/>
    <w:tmpl w:val="535C5D0A"/>
    <w:lvl w:ilvl="0" w:tplc="8A16FF18">
      <w:start w:val="1"/>
      <w:numFmt w:val="decimal"/>
      <w:lvlText w:val="A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960F24"/>
    <w:multiLevelType w:val="multilevel"/>
    <w:tmpl w:val="3B12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F701A7"/>
    <w:multiLevelType w:val="multilevel"/>
    <w:tmpl w:val="0770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121636"/>
    <w:multiLevelType w:val="hybridMultilevel"/>
    <w:tmpl w:val="A9CA5E0A"/>
    <w:lvl w:ilvl="0" w:tplc="626C45E2">
      <w:start w:val="1"/>
      <w:numFmt w:val="decimal"/>
      <w:lvlText w:val="E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83CEF"/>
    <w:multiLevelType w:val="multilevel"/>
    <w:tmpl w:val="974E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2605045">
    <w:abstractNumId w:val="28"/>
  </w:num>
  <w:num w:numId="2" w16cid:durableId="1038236171">
    <w:abstractNumId w:val="35"/>
  </w:num>
  <w:num w:numId="3" w16cid:durableId="694769366">
    <w:abstractNumId w:val="24"/>
  </w:num>
  <w:num w:numId="4" w16cid:durableId="759985876">
    <w:abstractNumId w:val="23"/>
  </w:num>
  <w:num w:numId="5" w16cid:durableId="1546798466">
    <w:abstractNumId w:val="26"/>
  </w:num>
  <w:num w:numId="6" w16cid:durableId="1523476720">
    <w:abstractNumId w:val="36"/>
  </w:num>
  <w:num w:numId="7" w16cid:durableId="16589195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3175478">
    <w:abstractNumId w:val="5"/>
  </w:num>
  <w:num w:numId="9" w16cid:durableId="1406873895">
    <w:abstractNumId w:val="15"/>
  </w:num>
  <w:num w:numId="10" w16cid:durableId="2060931342">
    <w:abstractNumId w:val="4"/>
  </w:num>
  <w:num w:numId="11" w16cid:durableId="249048075">
    <w:abstractNumId w:val="22"/>
  </w:num>
  <w:num w:numId="12" w16cid:durableId="1676572565">
    <w:abstractNumId w:val="20"/>
  </w:num>
  <w:num w:numId="13" w16cid:durableId="875003659">
    <w:abstractNumId w:val="3"/>
  </w:num>
  <w:num w:numId="14" w16cid:durableId="482310727">
    <w:abstractNumId w:val="13"/>
  </w:num>
  <w:num w:numId="15" w16cid:durableId="1904484270">
    <w:abstractNumId w:val="17"/>
  </w:num>
  <w:num w:numId="16" w16cid:durableId="1407219794">
    <w:abstractNumId w:val="25"/>
  </w:num>
  <w:num w:numId="17" w16cid:durableId="907764549">
    <w:abstractNumId w:val="31"/>
  </w:num>
  <w:num w:numId="18" w16cid:durableId="153187249">
    <w:abstractNumId w:val="6"/>
  </w:num>
  <w:num w:numId="19" w16cid:durableId="364016615">
    <w:abstractNumId w:val="10"/>
  </w:num>
  <w:num w:numId="20" w16cid:durableId="255330562">
    <w:abstractNumId w:val="41"/>
  </w:num>
  <w:num w:numId="21" w16cid:durableId="1139878578">
    <w:abstractNumId w:val="38"/>
  </w:num>
  <w:num w:numId="22" w16cid:durableId="274793317">
    <w:abstractNumId w:val="12"/>
  </w:num>
  <w:num w:numId="23" w16cid:durableId="747966797">
    <w:abstractNumId w:val="29"/>
  </w:num>
  <w:num w:numId="24" w16cid:durableId="1361320990">
    <w:abstractNumId w:val="11"/>
  </w:num>
  <w:num w:numId="25" w16cid:durableId="902957734">
    <w:abstractNumId w:val="16"/>
  </w:num>
  <w:num w:numId="26" w16cid:durableId="1571843395">
    <w:abstractNumId w:val="19"/>
  </w:num>
  <w:num w:numId="27" w16cid:durableId="314771519">
    <w:abstractNumId w:val="39"/>
  </w:num>
  <w:num w:numId="28" w16cid:durableId="859855912">
    <w:abstractNumId w:val="34"/>
  </w:num>
  <w:num w:numId="29" w16cid:durableId="1001159183">
    <w:abstractNumId w:val="14"/>
  </w:num>
  <w:num w:numId="30" w16cid:durableId="331034653">
    <w:abstractNumId w:val="37"/>
  </w:num>
  <w:num w:numId="31" w16cid:durableId="1713993290">
    <w:abstractNumId w:val="1"/>
  </w:num>
  <w:num w:numId="32" w16cid:durableId="470707455">
    <w:abstractNumId w:val="18"/>
  </w:num>
  <w:num w:numId="33" w16cid:durableId="2047829225">
    <w:abstractNumId w:val="7"/>
  </w:num>
  <w:num w:numId="34" w16cid:durableId="2025474628">
    <w:abstractNumId w:val="30"/>
  </w:num>
  <w:num w:numId="35" w16cid:durableId="1614894642">
    <w:abstractNumId w:val="0"/>
  </w:num>
  <w:num w:numId="36" w16cid:durableId="888880475">
    <w:abstractNumId w:val="40"/>
  </w:num>
  <w:num w:numId="37" w16cid:durableId="116530646">
    <w:abstractNumId w:val="21"/>
  </w:num>
  <w:num w:numId="38" w16cid:durableId="1635941880">
    <w:abstractNumId w:val="33"/>
  </w:num>
  <w:num w:numId="39" w16cid:durableId="448478158">
    <w:abstractNumId w:val="2"/>
  </w:num>
  <w:num w:numId="40" w16cid:durableId="951867047">
    <w:abstractNumId w:val="8"/>
  </w:num>
  <w:num w:numId="41" w16cid:durableId="1833716335">
    <w:abstractNumId w:val="27"/>
  </w:num>
  <w:num w:numId="42" w16cid:durableId="600069848">
    <w:abstractNumId w:val="32"/>
  </w:num>
  <w:num w:numId="43" w16cid:durableId="7967220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5CE"/>
    <w:rsid w:val="00001AE8"/>
    <w:rsid w:val="00006B83"/>
    <w:rsid w:val="00007BF1"/>
    <w:rsid w:val="0001435E"/>
    <w:rsid w:val="00021428"/>
    <w:rsid w:val="000221C7"/>
    <w:rsid w:val="0002680B"/>
    <w:rsid w:val="00031599"/>
    <w:rsid w:val="000410CF"/>
    <w:rsid w:val="00042EF5"/>
    <w:rsid w:val="00054B42"/>
    <w:rsid w:val="000606BA"/>
    <w:rsid w:val="00066FCC"/>
    <w:rsid w:val="0007175A"/>
    <w:rsid w:val="000741BC"/>
    <w:rsid w:val="00083081"/>
    <w:rsid w:val="00091954"/>
    <w:rsid w:val="00092A2A"/>
    <w:rsid w:val="00092EFC"/>
    <w:rsid w:val="000A1B32"/>
    <w:rsid w:val="000A3DE7"/>
    <w:rsid w:val="000A3F8C"/>
    <w:rsid w:val="000A63A1"/>
    <w:rsid w:val="000B35E4"/>
    <w:rsid w:val="000C11F8"/>
    <w:rsid w:val="000C2300"/>
    <w:rsid w:val="000C4DB1"/>
    <w:rsid w:val="000E042A"/>
    <w:rsid w:val="000E2669"/>
    <w:rsid w:val="000E302B"/>
    <w:rsid w:val="001164C8"/>
    <w:rsid w:val="00123357"/>
    <w:rsid w:val="00130248"/>
    <w:rsid w:val="00131875"/>
    <w:rsid w:val="001420DE"/>
    <w:rsid w:val="00142837"/>
    <w:rsid w:val="00145828"/>
    <w:rsid w:val="0014690A"/>
    <w:rsid w:val="001559DB"/>
    <w:rsid w:val="0016193D"/>
    <w:rsid w:val="00166592"/>
    <w:rsid w:val="00174B5F"/>
    <w:rsid w:val="001855F7"/>
    <w:rsid w:val="0018626A"/>
    <w:rsid w:val="001A1A30"/>
    <w:rsid w:val="001A33FC"/>
    <w:rsid w:val="001A5FA4"/>
    <w:rsid w:val="001A66A6"/>
    <w:rsid w:val="001B02E0"/>
    <w:rsid w:val="001C76C8"/>
    <w:rsid w:val="001E3050"/>
    <w:rsid w:val="001E4580"/>
    <w:rsid w:val="001F0664"/>
    <w:rsid w:val="001F1552"/>
    <w:rsid w:val="001F265E"/>
    <w:rsid w:val="001F68F3"/>
    <w:rsid w:val="0020046C"/>
    <w:rsid w:val="00207540"/>
    <w:rsid w:val="0021118C"/>
    <w:rsid w:val="002129BC"/>
    <w:rsid w:val="002259E6"/>
    <w:rsid w:val="0023359B"/>
    <w:rsid w:val="002343B5"/>
    <w:rsid w:val="00245CD6"/>
    <w:rsid w:val="0024656C"/>
    <w:rsid w:val="00246EAA"/>
    <w:rsid w:val="0026165D"/>
    <w:rsid w:val="002759E7"/>
    <w:rsid w:val="002803C0"/>
    <w:rsid w:val="00284FE8"/>
    <w:rsid w:val="0029176A"/>
    <w:rsid w:val="002A4FC3"/>
    <w:rsid w:val="002A5DC0"/>
    <w:rsid w:val="002A6A5A"/>
    <w:rsid w:val="002B0712"/>
    <w:rsid w:val="002B2B9C"/>
    <w:rsid w:val="002C2734"/>
    <w:rsid w:val="002C4535"/>
    <w:rsid w:val="002C53EA"/>
    <w:rsid w:val="002C72C5"/>
    <w:rsid w:val="002D0779"/>
    <w:rsid w:val="002D19E5"/>
    <w:rsid w:val="002D41A2"/>
    <w:rsid w:val="002E508A"/>
    <w:rsid w:val="002F29E7"/>
    <w:rsid w:val="002F7B1D"/>
    <w:rsid w:val="00310943"/>
    <w:rsid w:val="0031130C"/>
    <w:rsid w:val="00312D6F"/>
    <w:rsid w:val="00314945"/>
    <w:rsid w:val="003216D3"/>
    <w:rsid w:val="003255C9"/>
    <w:rsid w:val="00332797"/>
    <w:rsid w:val="003354BD"/>
    <w:rsid w:val="003354CC"/>
    <w:rsid w:val="003365AD"/>
    <w:rsid w:val="003368E2"/>
    <w:rsid w:val="003414F0"/>
    <w:rsid w:val="00341951"/>
    <w:rsid w:val="003429DB"/>
    <w:rsid w:val="003451A1"/>
    <w:rsid w:val="003461F1"/>
    <w:rsid w:val="00347A80"/>
    <w:rsid w:val="00350C8C"/>
    <w:rsid w:val="00352853"/>
    <w:rsid w:val="0035312D"/>
    <w:rsid w:val="003533FF"/>
    <w:rsid w:val="00361293"/>
    <w:rsid w:val="00363543"/>
    <w:rsid w:val="003678C9"/>
    <w:rsid w:val="003728CD"/>
    <w:rsid w:val="003753C3"/>
    <w:rsid w:val="00375C74"/>
    <w:rsid w:val="003815C2"/>
    <w:rsid w:val="003907B4"/>
    <w:rsid w:val="003943C4"/>
    <w:rsid w:val="00397A3A"/>
    <w:rsid w:val="003A1D8E"/>
    <w:rsid w:val="003B7C81"/>
    <w:rsid w:val="003C388D"/>
    <w:rsid w:val="003C798D"/>
    <w:rsid w:val="003E00CB"/>
    <w:rsid w:val="003E5018"/>
    <w:rsid w:val="003E69DB"/>
    <w:rsid w:val="003E6F04"/>
    <w:rsid w:val="00403C75"/>
    <w:rsid w:val="00403F7F"/>
    <w:rsid w:val="0040618D"/>
    <w:rsid w:val="00406423"/>
    <w:rsid w:val="00406A2F"/>
    <w:rsid w:val="00407BD1"/>
    <w:rsid w:val="0041250C"/>
    <w:rsid w:val="00413646"/>
    <w:rsid w:val="004163F6"/>
    <w:rsid w:val="004209A3"/>
    <w:rsid w:val="0042528D"/>
    <w:rsid w:val="004273B8"/>
    <w:rsid w:val="0043431E"/>
    <w:rsid w:val="00447C10"/>
    <w:rsid w:val="004508E8"/>
    <w:rsid w:val="00452DD8"/>
    <w:rsid w:val="00455F92"/>
    <w:rsid w:val="0045731A"/>
    <w:rsid w:val="00466A72"/>
    <w:rsid w:val="00467F88"/>
    <w:rsid w:val="00473983"/>
    <w:rsid w:val="0048075C"/>
    <w:rsid w:val="00485378"/>
    <w:rsid w:val="00490A3B"/>
    <w:rsid w:val="00491676"/>
    <w:rsid w:val="004932D8"/>
    <w:rsid w:val="00495CD7"/>
    <w:rsid w:val="004A1590"/>
    <w:rsid w:val="004B6B81"/>
    <w:rsid w:val="004C36CC"/>
    <w:rsid w:val="004D0BA0"/>
    <w:rsid w:val="004E605D"/>
    <w:rsid w:val="004F4ACA"/>
    <w:rsid w:val="00500B7F"/>
    <w:rsid w:val="0051234A"/>
    <w:rsid w:val="0053459B"/>
    <w:rsid w:val="005415EC"/>
    <w:rsid w:val="005634B9"/>
    <w:rsid w:val="00563C9A"/>
    <w:rsid w:val="00563E2C"/>
    <w:rsid w:val="00574866"/>
    <w:rsid w:val="005824DF"/>
    <w:rsid w:val="00582C64"/>
    <w:rsid w:val="005A1749"/>
    <w:rsid w:val="005B277D"/>
    <w:rsid w:val="005B4DC0"/>
    <w:rsid w:val="005C14C7"/>
    <w:rsid w:val="005C407D"/>
    <w:rsid w:val="005C4640"/>
    <w:rsid w:val="005D0E57"/>
    <w:rsid w:val="005D6AAA"/>
    <w:rsid w:val="005E3185"/>
    <w:rsid w:val="005F64EA"/>
    <w:rsid w:val="00613734"/>
    <w:rsid w:val="0062005D"/>
    <w:rsid w:val="0062443D"/>
    <w:rsid w:val="0064488B"/>
    <w:rsid w:val="00650F0F"/>
    <w:rsid w:val="00667D5E"/>
    <w:rsid w:val="006724E5"/>
    <w:rsid w:val="00675917"/>
    <w:rsid w:val="00676BAA"/>
    <w:rsid w:val="0067712F"/>
    <w:rsid w:val="006815BD"/>
    <w:rsid w:val="00681A00"/>
    <w:rsid w:val="00690242"/>
    <w:rsid w:val="006905E1"/>
    <w:rsid w:val="00696F48"/>
    <w:rsid w:val="006C36BD"/>
    <w:rsid w:val="006D10F5"/>
    <w:rsid w:val="006D19C6"/>
    <w:rsid w:val="006D6CAE"/>
    <w:rsid w:val="006E17B6"/>
    <w:rsid w:val="006E2563"/>
    <w:rsid w:val="006E28D9"/>
    <w:rsid w:val="006E3AAF"/>
    <w:rsid w:val="006E3F8F"/>
    <w:rsid w:val="006E401A"/>
    <w:rsid w:val="006E75E6"/>
    <w:rsid w:val="006F37C2"/>
    <w:rsid w:val="006F4D38"/>
    <w:rsid w:val="00702ED1"/>
    <w:rsid w:val="0071029F"/>
    <w:rsid w:val="00712EEC"/>
    <w:rsid w:val="00730D6F"/>
    <w:rsid w:val="0073204D"/>
    <w:rsid w:val="00740D9F"/>
    <w:rsid w:val="007413F8"/>
    <w:rsid w:val="00752025"/>
    <w:rsid w:val="00752817"/>
    <w:rsid w:val="00756B9D"/>
    <w:rsid w:val="007618E5"/>
    <w:rsid w:val="00777E88"/>
    <w:rsid w:val="007804E1"/>
    <w:rsid w:val="00780BDA"/>
    <w:rsid w:val="0078620E"/>
    <w:rsid w:val="007904B5"/>
    <w:rsid w:val="00795825"/>
    <w:rsid w:val="007A15A7"/>
    <w:rsid w:val="007A75C1"/>
    <w:rsid w:val="007B4E46"/>
    <w:rsid w:val="007B673B"/>
    <w:rsid w:val="007C081E"/>
    <w:rsid w:val="007D5776"/>
    <w:rsid w:val="007E4EF8"/>
    <w:rsid w:val="007F4166"/>
    <w:rsid w:val="00801C47"/>
    <w:rsid w:val="00801DE9"/>
    <w:rsid w:val="0081698D"/>
    <w:rsid w:val="008228CD"/>
    <w:rsid w:val="00825D4B"/>
    <w:rsid w:val="0083083A"/>
    <w:rsid w:val="00836B62"/>
    <w:rsid w:val="00840C2D"/>
    <w:rsid w:val="00840ED5"/>
    <w:rsid w:val="00843D7E"/>
    <w:rsid w:val="008525A9"/>
    <w:rsid w:val="008531E4"/>
    <w:rsid w:val="00854798"/>
    <w:rsid w:val="00866E91"/>
    <w:rsid w:val="00870B4A"/>
    <w:rsid w:val="00872998"/>
    <w:rsid w:val="00874873"/>
    <w:rsid w:val="00875BFD"/>
    <w:rsid w:val="0087793D"/>
    <w:rsid w:val="00882908"/>
    <w:rsid w:val="00883D30"/>
    <w:rsid w:val="00884D3C"/>
    <w:rsid w:val="008902FA"/>
    <w:rsid w:val="008961A8"/>
    <w:rsid w:val="00897872"/>
    <w:rsid w:val="008A25DD"/>
    <w:rsid w:val="008A4217"/>
    <w:rsid w:val="008A605B"/>
    <w:rsid w:val="008B022A"/>
    <w:rsid w:val="008B0C4C"/>
    <w:rsid w:val="008B1B23"/>
    <w:rsid w:val="008B695F"/>
    <w:rsid w:val="008E4BC6"/>
    <w:rsid w:val="008E520A"/>
    <w:rsid w:val="008E655D"/>
    <w:rsid w:val="008E6CA1"/>
    <w:rsid w:val="008F68F3"/>
    <w:rsid w:val="009007A4"/>
    <w:rsid w:val="00900915"/>
    <w:rsid w:val="00900DEF"/>
    <w:rsid w:val="00904984"/>
    <w:rsid w:val="00906960"/>
    <w:rsid w:val="00916B0D"/>
    <w:rsid w:val="0092525D"/>
    <w:rsid w:val="009301D6"/>
    <w:rsid w:val="009345FF"/>
    <w:rsid w:val="009354B5"/>
    <w:rsid w:val="00942174"/>
    <w:rsid w:val="00951A95"/>
    <w:rsid w:val="009631B5"/>
    <w:rsid w:val="0097055E"/>
    <w:rsid w:val="00970BCD"/>
    <w:rsid w:val="0099489A"/>
    <w:rsid w:val="00995B06"/>
    <w:rsid w:val="009C09F7"/>
    <w:rsid w:val="009C4D4C"/>
    <w:rsid w:val="009C5303"/>
    <w:rsid w:val="009D2FDF"/>
    <w:rsid w:val="009D7E85"/>
    <w:rsid w:val="009E3207"/>
    <w:rsid w:val="009E3214"/>
    <w:rsid w:val="009E37F6"/>
    <w:rsid w:val="009F66EF"/>
    <w:rsid w:val="00A00A13"/>
    <w:rsid w:val="00A11E1C"/>
    <w:rsid w:val="00A14172"/>
    <w:rsid w:val="00A21525"/>
    <w:rsid w:val="00A2167F"/>
    <w:rsid w:val="00A23689"/>
    <w:rsid w:val="00A239E5"/>
    <w:rsid w:val="00A25B88"/>
    <w:rsid w:val="00A33693"/>
    <w:rsid w:val="00A352C1"/>
    <w:rsid w:val="00A5125D"/>
    <w:rsid w:val="00A52374"/>
    <w:rsid w:val="00A77BA1"/>
    <w:rsid w:val="00A8346E"/>
    <w:rsid w:val="00A9195A"/>
    <w:rsid w:val="00A95900"/>
    <w:rsid w:val="00A95D14"/>
    <w:rsid w:val="00AA2F40"/>
    <w:rsid w:val="00AC26EB"/>
    <w:rsid w:val="00AC7853"/>
    <w:rsid w:val="00AD6BEF"/>
    <w:rsid w:val="00AD7C00"/>
    <w:rsid w:val="00AE2EAE"/>
    <w:rsid w:val="00AF05EF"/>
    <w:rsid w:val="00B015B5"/>
    <w:rsid w:val="00B100C0"/>
    <w:rsid w:val="00B108CB"/>
    <w:rsid w:val="00B21D1F"/>
    <w:rsid w:val="00B26A5B"/>
    <w:rsid w:val="00B41FDC"/>
    <w:rsid w:val="00B52A60"/>
    <w:rsid w:val="00B5351D"/>
    <w:rsid w:val="00B544DC"/>
    <w:rsid w:val="00B61D94"/>
    <w:rsid w:val="00B70115"/>
    <w:rsid w:val="00B74B1A"/>
    <w:rsid w:val="00B81EE0"/>
    <w:rsid w:val="00B8235C"/>
    <w:rsid w:val="00B828B1"/>
    <w:rsid w:val="00B8781E"/>
    <w:rsid w:val="00B9366D"/>
    <w:rsid w:val="00B94759"/>
    <w:rsid w:val="00BA043F"/>
    <w:rsid w:val="00BA2434"/>
    <w:rsid w:val="00BA6A95"/>
    <w:rsid w:val="00BA766D"/>
    <w:rsid w:val="00BB0142"/>
    <w:rsid w:val="00BC5F6C"/>
    <w:rsid w:val="00BD2D7C"/>
    <w:rsid w:val="00BD59C3"/>
    <w:rsid w:val="00BD6F9C"/>
    <w:rsid w:val="00BE24B9"/>
    <w:rsid w:val="00BE5525"/>
    <w:rsid w:val="00BF25AE"/>
    <w:rsid w:val="00BF32B2"/>
    <w:rsid w:val="00BF73A9"/>
    <w:rsid w:val="00BF7441"/>
    <w:rsid w:val="00C12F47"/>
    <w:rsid w:val="00C2020C"/>
    <w:rsid w:val="00C27641"/>
    <w:rsid w:val="00C37BB5"/>
    <w:rsid w:val="00C409D3"/>
    <w:rsid w:val="00C46BA1"/>
    <w:rsid w:val="00C5368D"/>
    <w:rsid w:val="00C553EA"/>
    <w:rsid w:val="00C55D19"/>
    <w:rsid w:val="00C621DC"/>
    <w:rsid w:val="00C66F5C"/>
    <w:rsid w:val="00C76E38"/>
    <w:rsid w:val="00C805A8"/>
    <w:rsid w:val="00C91289"/>
    <w:rsid w:val="00C91D8E"/>
    <w:rsid w:val="00CA6DB0"/>
    <w:rsid w:val="00CB241C"/>
    <w:rsid w:val="00CB7985"/>
    <w:rsid w:val="00CC2E89"/>
    <w:rsid w:val="00CD1C02"/>
    <w:rsid w:val="00CE67FE"/>
    <w:rsid w:val="00CF7BE3"/>
    <w:rsid w:val="00D14AFA"/>
    <w:rsid w:val="00D2763D"/>
    <w:rsid w:val="00D30F8E"/>
    <w:rsid w:val="00D346A7"/>
    <w:rsid w:val="00D36848"/>
    <w:rsid w:val="00D40D68"/>
    <w:rsid w:val="00D45890"/>
    <w:rsid w:val="00D54602"/>
    <w:rsid w:val="00D666BC"/>
    <w:rsid w:val="00D81175"/>
    <w:rsid w:val="00D94627"/>
    <w:rsid w:val="00D952AF"/>
    <w:rsid w:val="00D97ACD"/>
    <w:rsid w:val="00DA2AB5"/>
    <w:rsid w:val="00DA5011"/>
    <w:rsid w:val="00DB1705"/>
    <w:rsid w:val="00DB39EF"/>
    <w:rsid w:val="00DC25A3"/>
    <w:rsid w:val="00DC2687"/>
    <w:rsid w:val="00DD0261"/>
    <w:rsid w:val="00DD44BE"/>
    <w:rsid w:val="00DD54FA"/>
    <w:rsid w:val="00DF036B"/>
    <w:rsid w:val="00DF4C62"/>
    <w:rsid w:val="00E01D25"/>
    <w:rsid w:val="00E02EFA"/>
    <w:rsid w:val="00E032AD"/>
    <w:rsid w:val="00E03EEE"/>
    <w:rsid w:val="00E04337"/>
    <w:rsid w:val="00E05B2D"/>
    <w:rsid w:val="00E065E6"/>
    <w:rsid w:val="00E07339"/>
    <w:rsid w:val="00E07B99"/>
    <w:rsid w:val="00E120EC"/>
    <w:rsid w:val="00E1420D"/>
    <w:rsid w:val="00E160FA"/>
    <w:rsid w:val="00E2126C"/>
    <w:rsid w:val="00E2649C"/>
    <w:rsid w:val="00E31CF6"/>
    <w:rsid w:val="00E35207"/>
    <w:rsid w:val="00E375ED"/>
    <w:rsid w:val="00E41D37"/>
    <w:rsid w:val="00E42E34"/>
    <w:rsid w:val="00E442ED"/>
    <w:rsid w:val="00E447BD"/>
    <w:rsid w:val="00E46D12"/>
    <w:rsid w:val="00E571E3"/>
    <w:rsid w:val="00E616BC"/>
    <w:rsid w:val="00E6503E"/>
    <w:rsid w:val="00E7051E"/>
    <w:rsid w:val="00E71DBF"/>
    <w:rsid w:val="00E822A8"/>
    <w:rsid w:val="00E8280C"/>
    <w:rsid w:val="00E82D66"/>
    <w:rsid w:val="00E96021"/>
    <w:rsid w:val="00EA3C5D"/>
    <w:rsid w:val="00EA7906"/>
    <w:rsid w:val="00EB0596"/>
    <w:rsid w:val="00EB13C5"/>
    <w:rsid w:val="00EB1C6E"/>
    <w:rsid w:val="00EB3882"/>
    <w:rsid w:val="00EC0831"/>
    <w:rsid w:val="00ED687C"/>
    <w:rsid w:val="00EF4E8B"/>
    <w:rsid w:val="00EF62E2"/>
    <w:rsid w:val="00F05FA4"/>
    <w:rsid w:val="00F070AC"/>
    <w:rsid w:val="00F20073"/>
    <w:rsid w:val="00F22AF7"/>
    <w:rsid w:val="00F30080"/>
    <w:rsid w:val="00F347BD"/>
    <w:rsid w:val="00F371D8"/>
    <w:rsid w:val="00F375A8"/>
    <w:rsid w:val="00F37C60"/>
    <w:rsid w:val="00F40371"/>
    <w:rsid w:val="00F40C38"/>
    <w:rsid w:val="00F4780E"/>
    <w:rsid w:val="00F54EB8"/>
    <w:rsid w:val="00F66D35"/>
    <w:rsid w:val="00F76AD2"/>
    <w:rsid w:val="00F96CC9"/>
    <w:rsid w:val="00F9736E"/>
    <w:rsid w:val="00FB0544"/>
    <w:rsid w:val="00FB34A4"/>
    <w:rsid w:val="00FB360E"/>
    <w:rsid w:val="00FB4F81"/>
    <w:rsid w:val="00FB6779"/>
    <w:rsid w:val="00FD2C74"/>
    <w:rsid w:val="00FD32A7"/>
    <w:rsid w:val="00FD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E13A9793-BC1D-473F-90BD-3864478C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DACUMFacilitator">
    <w:name w:val="DACUM Facilitator"/>
    <w:basedOn w:val="Normal"/>
    <w:qFormat/>
    <w:rsid w:val="00407BD1"/>
    <w:pPr>
      <w:spacing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1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C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D37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D3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Spacing">
    <w:name w:val="No Spacing"/>
    <w:uiPriority w:val="1"/>
    <w:qFormat/>
    <w:rsid w:val="0073204D"/>
    <w:pPr>
      <w:spacing w:after="0" w:line="240" w:lineRule="auto"/>
    </w:pPr>
    <w:rPr>
      <w:lang w:val="en-GB"/>
    </w:rPr>
  </w:style>
  <w:style w:type="paragraph" w:customStyle="1" w:styleId="DacumDate">
    <w:name w:val="Dacum Date"/>
    <w:basedOn w:val="Normal"/>
    <w:rsid w:val="00F4780E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9F108-1946-4C7A-90CD-BBA1662A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3231</TotalTime>
  <Pages>3</Pages>
  <Words>443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maleekatuzahrahayat@gmail.com</cp:lastModifiedBy>
  <cp:revision>39</cp:revision>
  <cp:lastPrinted>2024-07-24T07:47:00Z</cp:lastPrinted>
  <dcterms:created xsi:type="dcterms:W3CDTF">2024-08-02T18:03:00Z</dcterms:created>
  <dcterms:modified xsi:type="dcterms:W3CDTF">2026-02-06T06:18:00Z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2df4ff75ef044f6b08e3be46af84a6a7922b052bf156c109f10a4a46391a793e</vt:lpwstr>
  </property>
</Properties>
</file>